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DF9FF" w14:textId="77777777" w:rsidR="006B43D2" w:rsidRDefault="006B43D2" w:rsidP="0030780D">
      <w:pPr>
        <w:pStyle w:val="NoteLevel1"/>
        <w:numPr>
          <w:ilvl w:val="0"/>
          <w:numId w:val="0"/>
        </w:numPr>
        <w:spacing w:line="340" w:lineRule="exact"/>
        <w:contextualSpacing w:val="0"/>
        <w:jc w:val="both"/>
        <w:rPr>
          <w:rFonts w:ascii="Times New Roman" w:eastAsiaTheme="minorEastAsia" w:hAnsi="Times New Roman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358"/>
      </w:tblGrid>
      <w:tr w:rsidR="00375B24" w:rsidRPr="00896B25" w14:paraId="1819B357" w14:textId="77777777" w:rsidTr="00F23A86">
        <w:trPr>
          <w:trHeight w:val="1740"/>
        </w:trPr>
        <w:tc>
          <w:tcPr>
            <w:tcW w:w="4361" w:type="dxa"/>
            <w:tcBorders>
              <w:left w:val="nil"/>
            </w:tcBorders>
          </w:tcPr>
          <w:sdt>
            <w:sdtPr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</w:rPr>
              <w:id w:val="-2038338842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23C3D218" w14:textId="46391C69" w:rsidR="00375B24" w:rsidRDefault="00375B24" w:rsidP="00375B24">
                <w:pPr>
                  <w:pStyle w:val="Cabealho"/>
                  <w:jc w:val="center"/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</w:rPr>
                  <w:t>PARECER</w:t>
                </w:r>
              </w:p>
            </w:sdtContent>
          </w:sdt>
          <w:p w14:paraId="0DD6323E" w14:textId="77777777" w:rsidR="00DC0D40" w:rsidRDefault="00DC0D40" w:rsidP="00DC0D40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40"/>
                <w:szCs w:val="40"/>
                <w:lang w:val="pt-PT"/>
              </w:rPr>
            </w:pPr>
          </w:p>
          <w:p w14:paraId="6D52308A" w14:textId="77777777" w:rsidR="00DC0D40" w:rsidRDefault="00DC0D40" w:rsidP="00DC0D40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40"/>
                <w:szCs w:val="40"/>
                <w:lang w:val="pt-PT"/>
              </w:rPr>
            </w:pPr>
          </w:p>
          <w:p w14:paraId="0C3A7866" w14:textId="77777777" w:rsidR="00DF5D5A" w:rsidRPr="00DF5D5A" w:rsidRDefault="00DF5D5A" w:rsidP="00DC0D40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  <w:p w14:paraId="37E5A23C" w14:textId="77777777" w:rsidR="00375B24" w:rsidRDefault="00375B24" w:rsidP="00375B24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  <w:p w14:paraId="2C25F66C" w14:textId="77777777" w:rsidR="00DF5D5A" w:rsidRDefault="00DF5D5A" w:rsidP="00375B24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  <w:p w14:paraId="476B66A0" w14:textId="77777777" w:rsidR="00DF5D5A" w:rsidRDefault="00DF5D5A" w:rsidP="00375B24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  <w:p w14:paraId="7E4CD659" w14:textId="77777777" w:rsidR="00DF5D5A" w:rsidRDefault="00DF5D5A" w:rsidP="00375B24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  <w:p w14:paraId="64C80672" w14:textId="77777777" w:rsidR="00DF5D5A" w:rsidRDefault="00DF5D5A" w:rsidP="00375B24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  <w:p w14:paraId="23C9E564" w14:textId="4EB58BAF" w:rsidR="00DF5D5A" w:rsidRPr="00DF5D5A" w:rsidRDefault="00DF5D5A" w:rsidP="00375B24">
            <w:pPr>
              <w:pStyle w:val="Cabealho"/>
              <w:rPr>
                <w:rFonts w:ascii="Times New Roman" w:hAnsi="Times New Roman" w:cs="Times New Roman"/>
                <w:noProof/>
                <w:spacing w:val="4"/>
                <w:sz w:val="16"/>
                <w:szCs w:val="16"/>
                <w:lang w:val="pt-PT"/>
              </w:rPr>
            </w:pPr>
          </w:p>
        </w:tc>
        <w:tc>
          <w:tcPr>
            <w:tcW w:w="4358" w:type="dxa"/>
            <w:tcBorders>
              <w:right w:val="nil"/>
            </w:tcBorders>
            <w:tcMar>
              <w:top w:w="108" w:type="dxa"/>
            </w:tcMar>
          </w:tcPr>
          <w:sdt>
            <w:sdtPr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</w:rPr>
              <w:id w:val="120590513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41F7F26" w14:textId="552FC047" w:rsidR="00375B24" w:rsidRDefault="00375B24" w:rsidP="00375B24">
                <w:pPr>
                  <w:pStyle w:val="Cabealho"/>
                  <w:jc w:val="center"/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</w:rPr>
                  <w:t>DESPACHO</w:t>
                </w:r>
              </w:p>
            </w:sdtContent>
          </w:sdt>
          <w:p w14:paraId="1372043F" w14:textId="0D84721C" w:rsidR="00375B24" w:rsidRPr="00896B25" w:rsidRDefault="00375B24" w:rsidP="00375B24">
            <w:pPr>
              <w:pStyle w:val="Cabealho"/>
              <w:jc w:val="center"/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  <w:lang w:val="pt-PT"/>
              </w:rPr>
            </w:pPr>
          </w:p>
        </w:tc>
      </w:tr>
      <w:tr w:rsidR="00DF5D5A" w:rsidRPr="0087631C" w14:paraId="01286F8D" w14:textId="77777777" w:rsidTr="00EE1DD6">
        <w:tc>
          <w:tcPr>
            <w:tcW w:w="4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8" w:type="dxa"/>
              <w:bottom w:w="57" w:type="dxa"/>
            </w:tcMar>
            <w:vAlign w:val="center"/>
          </w:tcPr>
          <w:p w14:paraId="40283E0A" w14:textId="03394C71" w:rsidR="00DF5D5A" w:rsidRPr="00BD6A88" w:rsidRDefault="0049093C" w:rsidP="00EF3CDD">
            <w:pPr>
              <w:pStyle w:val="Cabealho"/>
              <w:spacing w:line="276" w:lineRule="auto"/>
              <w:rPr>
                <w:rFonts w:ascii="Times New Roman" w:hAnsi="Times New Roman" w:cs="Times New Roman"/>
                <w:noProof/>
                <w:spacing w:val="4"/>
                <w:sz w:val="36"/>
                <w:szCs w:val="40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noProof/>
                  <w:spacing w:val="4"/>
                  <w:sz w:val="40"/>
                  <w:szCs w:val="40"/>
                  <w:lang w:val="pt-PT"/>
                </w:rPr>
                <w:id w:val="661358603"/>
                <w:lock w:val="sdtContentLocked"/>
                <w:placeholder>
                  <w:docPart w:val="E1C8ACF0FFEB4D57A8593046858FCEAA"/>
                </w:placeholder>
                <w:text/>
              </w:sdtPr>
              <w:sdtEndPr/>
              <w:sdtContent>
                <w:r w:rsidR="00EF3CDD">
                  <w:rPr>
                    <w:rFonts w:ascii="Times New Roman" w:hAnsi="Times New Roman" w:cs="Times New Roman"/>
                    <w:noProof/>
                    <w:spacing w:val="4"/>
                    <w:sz w:val="40"/>
                    <w:szCs w:val="40"/>
                    <w:lang w:val="pt-PT"/>
                  </w:rPr>
                  <w:t>PROPOSTA</w:t>
                </w:r>
              </w:sdtContent>
            </w:sdt>
            <w:r w:rsidR="00DF5D5A" w:rsidRPr="00DC0D40">
              <w:rPr>
                <w:rFonts w:ascii="Times New Roman" w:hAnsi="Times New Roman" w:cs="Times New Roman"/>
                <w:noProof/>
                <w:spacing w:val="4"/>
                <w:sz w:val="40"/>
                <w:szCs w:val="40"/>
                <w:lang w:val="pt-P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pacing w:val="4"/>
                  <w:sz w:val="20"/>
                  <w:szCs w:val="20"/>
                  <w:lang w:val="pt-PT"/>
                </w:rPr>
                <w:id w:val="730356190"/>
                <w:lock w:val="sdtContentLocked"/>
                <w:placeholder>
                  <w:docPart w:val="E1C8ACF0FFEB4D57A8593046858FCEAA"/>
                </w:placeholder>
                <w:text/>
              </w:sdtPr>
              <w:sdtEndPr/>
              <w:sdtContent>
                <w:r w:rsidR="00DF5D5A" w:rsidRPr="00DC0D40"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  <w:lang w:val="pt-PT"/>
                  </w:rPr>
                  <w:t>n.º</w:t>
                </w:r>
              </w:sdtContent>
            </w:sdt>
            <w:r w:rsidR="00DF5D5A"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  <w:lang w:val="pt-PT"/>
              </w:rPr>
              <w:t xml:space="preserve"> </w:t>
            </w:r>
            <w:permStart w:id="1320490357" w:edGrp="everyone"/>
            <w:sdt>
              <w:sdtPr>
                <w:rPr>
                  <w:rFonts w:ascii="Times New Roman" w:hAnsi="Times New Roman" w:cs="Times New Roman"/>
                  <w:noProof/>
                  <w:spacing w:val="4"/>
                  <w:sz w:val="20"/>
                  <w:szCs w:val="20"/>
                  <w:lang w:val="pt-PT"/>
                </w:rPr>
                <w:id w:val="1592892420"/>
                <w:lock w:val="sdtLocked"/>
                <w:placeholder>
                  <w:docPart w:val="E1C8ACF0FFEB4D57A8593046858FCEAA"/>
                </w:placeholder>
                <w:showingPlcHdr/>
                <w:text/>
              </w:sdtPr>
              <w:sdtEndPr/>
              <w:sdtContent>
                <w:r w:rsidR="00DF5D5A" w:rsidRPr="00DF5D5A">
                  <w:rPr>
                    <w:rStyle w:val="TextodoMarcadordePosio"/>
                    <w:lang w:val="pt-PT"/>
                  </w:rPr>
                  <w:t>Clique aqui para introduzir texto.</w:t>
                </w:r>
              </w:sdtContent>
            </w:sdt>
            <w:permEnd w:id="1320490357"/>
            <w:r w:rsidR="00DF5D5A" w:rsidRPr="00CB6FD9"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noProof/>
                <w:spacing w:val="4"/>
                <w:sz w:val="13"/>
                <w:szCs w:val="13"/>
                <w:lang w:val="pt-PT"/>
              </w:rPr>
              <w:id w:val="-1518916878"/>
              <w:lock w:val="sdtContentLocked"/>
              <w:placeholder>
                <w:docPart w:val="E1C8ACF0FFEB4D57A8593046858FCEAA"/>
              </w:placeholder>
              <w:text/>
            </w:sdtPr>
            <w:sdtEndPr/>
            <w:sdtContent>
              <w:p w14:paraId="22FDD4E7" w14:textId="09B3D341" w:rsidR="00DF5D5A" w:rsidRDefault="00DF5D5A" w:rsidP="00375B24">
                <w:pPr>
                  <w:pStyle w:val="Cabealho"/>
                  <w:spacing w:line="276" w:lineRule="auto"/>
                  <w:rPr>
                    <w:rFonts w:ascii="Times New Roman" w:hAnsi="Times New Roman" w:cs="Times New Roman"/>
                    <w:noProof/>
                    <w:spacing w:val="4"/>
                    <w:sz w:val="13"/>
                    <w:szCs w:val="13"/>
                    <w:lang w:val="pt-PT"/>
                  </w:rPr>
                </w:pPr>
                <w:r w:rsidRPr="00896B25">
                  <w:rPr>
                    <w:rFonts w:ascii="Times New Roman" w:hAnsi="Times New Roman" w:cs="Times New Roman"/>
                    <w:noProof/>
                    <w:spacing w:val="4"/>
                    <w:sz w:val="13"/>
                    <w:szCs w:val="13"/>
                    <w:lang w:val="pt-PT"/>
                  </w:rPr>
                  <w:t>Data / Date</w:t>
                </w:r>
              </w:p>
            </w:sdtContent>
          </w:sdt>
          <w:permStart w:id="1741165010" w:edGrp="everyone" w:displacedByCustomXml="next"/>
          <w:sdt>
            <w:sdtPr>
              <w:rPr>
                <w:rFonts w:ascii="Times New Roman" w:hAnsi="Times New Roman" w:cs="Times New Roman"/>
                <w:caps/>
                <w:noProof/>
                <w:spacing w:val="4"/>
                <w:sz w:val="20"/>
                <w:szCs w:val="20"/>
                <w:lang w:val="pt-PT"/>
              </w:rPr>
              <w:id w:val="-1391262736"/>
              <w:placeholder>
                <w:docPart w:val="33830407BB7045B4A03228252CC95111"/>
              </w:placeholder>
              <w:showingPlcHdr/>
              <w:date>
                <w:dateFormat w:val="dd-MM-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4FB22B00" w14:textId="7ED2C5EE" w:rsidR="00DF5D5A" w:rsidRPr="00E6751D" w:rsidRDefault="00EF3CDD" w:rsidP="00E6751D">
                <w:pPr>
                  <w:pStyle w:val="Cabealho"/>
                  <w:rPr>
                    <w:rFonts w:ascii="Times New Roman" w:hAnsi="Times New Roman" w:cs="Times New Roman"/>
                    <w:caps/>
                    <w:noProof/>
                    <w:spacing w:val="4"/>
                    <w:sz w:val="20"/>
                    <w:szCs w:val="20"/>
                    <w:lang w:val="pt-PT"/>
                  </w:rPr>
                </w:pPr>
                <w:r>
                  <w:rPr>
                    <w:rStyle w:val="TextodoMarcadordePosio"/>
                    <w:rFonts w:ascii="Times New Roman" w:hAnsi="Times New Roman" w:cs="Times New Roman"/>
                    <w:sz w:val="20"/>
                    <w:szCs w:val="20"/>
                    <w:lang w:val="pt-PT"/>
                  </w:rPr>
                  <w:t>Clique aqui para introduzir uma data.</w:t>
                </w:r>
              </w:p>
            </w:sdtContent>
          </w:sdt>
          <w:permEnd w:id="1741165010" w:displacedByCustomXml="prev"/>
        </w:tc>
      </w:tr>
      <w:tr w:rsidR="00DF5D5A" w:rsidRPr="0087631C" w14:paraId="75EF0EBF" w14:textId="77777777" w:rsidTr="00EE1DD6">
        <w:tc>
          <w:tcPr>
            <w:tcW w:w="4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57" w:type="dxa"/>
            </w:tcMar>
            <w:vAlign w:val="bottom"/>
          </w:tcPr>
          <w:p w14:paraId="5E1966A0" w14:textId="6FDB8FE2" w:rsidR="00DF5D5A" w:rsidRDefault="00DF5D5A" w:rsidP="00434E9C">
            <w:pPr>
              <w:pStyle w:val="Cabealho"/>
              <w:jc w:val="both"/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  <w:lang w:val="pt-PT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noProof/>
                <w:spacing w:val="4"/>
                <w:sz w:val="13"/>
                <w:szCs w:val="13"/>
                <w:lang w:val="pt-PT"/>
              </w:rPr>
              <w:id w:val="1867245375"/>
              <w:lock w:val="sdtContentLocked"/>
              <w:placeholder>
                <w:docPart w:val="E1C8ACF0FFEB4D57A8593046858FCEAA"/>
              </w:placeholder>
              <w:text/>
            </w:sdtPr>
            <w:sdtEndPr/>
            <w:sdtContent>
              <w:p w14:paraId="673774FD" w14:textId="5464BCA5" w:rsidR="00DF5D5A" w:rsidRPr="00896B25" w:rsidRDefault="00DF5D5A" w:rsidP="00375B24">
                <w:pPr>
                  <w:pStyle w:val="Cabealho"/>
                  <w:jc w:val="both"/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  <w:lang w:val="pt-PT"/>
                  </w:rPr>
                </w:pPr>
                <w:r>
                  <w:rPr>
                    <w:rFonts w:ascii="Times New Roman" w:hAnsi="Times New Roman" w:cs="Times New Roman"/>
                    <w:noProof/>
                    <w:spacing w:val="4"/>
                    <w:sz w:val="13"/>
                    <w:szCs w:val="13"/>
                    <w:lang w:val="pt-PT"/>
                  </w:rPr>
                  <w:t>Processo / Process</w:t>
                </w:r>
              </w:p>
            </w:sdtContent>
          </w:sdt>
          <w:p w14:paraId="38E2F573" w14:textId="49C43739" w:rsidR="00DF5D5A" w:rsidRDefault="0049093C" w:rsidP="00DF5D5A">
            <w:pPr>
              <w:pStyle w:val="Cabealho"/>
              <w:spacing w:line="276" w:lineRule="auto"/>
              <w:rPr>
                <w:rFonts w:ascii="Times New Roman" w:hAnsi="Times New Roman" w:cs="Times New Roman"/>
                <w:noProof/>
                <w:spacing w:val="4"/>
                <w:sz w:val="36"/>
                <w:szCs w:val="40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noProof/>
                  <w:spacing w:val="4"/>
                  <w:sz w:val="20"/>
                  <w:szCs w:val="20"/>
                  <w:lang w:val="pt-PT"/>
                </w:rPr>
                <w:id w:val="1256173266"/>
                <w:lock w:val="sdtContentLocked"/>
                <w:placeholder>
                  <w:docPart w:val="E1C8ACF0FFEB4D57A8593046858FCEAA"/>
                </w:placeholder>
                <w:text/>
              </w:sdtPr>
              <w:sdtEndPr/>
              <w:sdtContent>
                <w:r w:rsidR="00DF5D5A" w:rsidRPr="00CB6FD9">
                  <w:rPr>
                    <w:rFonts w:ascii="Times New Roman" w:hAnsi="Times New Roman" w:cs="Times New Roman"/>
                    <w:noProof/>
                    <w:spacing w:val="4"/>
                    <w:sz w:val="20"/>
                    <w:szCs w:val="20"/>
                    <w:lang w:val="pt-PT"/>
                  </w:rPr>
                  <w:t>n.º</w:t>
                </w:r>
              </w:sdtContent>
            </w:sdt>
            <w:r w:rsidR="00DF5D5A">
              <w:rPr>
                <w:rFonts w:ascii="Times New Roman" w:hAnsi="Times New Roman" w:cs="Times New Roman"/>
                <w:noProof/>
                <w:spacing w:val="4"/>
                <w:sz w:val="20"/>
                <w:szCs w:val="20"/>
                <w:lang w:val="pt-PT"/>
              </w:rPr>
              <w:t xml:space="preserve"> </w:t>
            </w:r>
            <w:permStart w:id="314716563" w:edGrp="everyone"/>
            <w:sdt>
              <w:sdtPr>
                <w:rPr>
                  <w:rFonts w:ascii="Times New Roman" w:hAnsi="Times New Roman" w:cs="Times New Roman"/>
                  <w:noProof/>
                  <w:spacing w:val="4"/>
                  <w:sz w:val="20"/>
                  <w:szCs w:val="20"/>
                  <w:lang w:val="pt-PT"/>
                </w:rPr>
                <w:id w:val="442973572"/>
                <w:placeholder>
                  <w:docPart w:val="E1C8ACF0FFEB4D57A8593046858FCEAA"/>
                </w:placeholder>
                <w:showingPlcHdr/>
                <w:text/>
              </w:sdtPr>
              <w:sdtEndPr/>
              <w:sdtContent>
                <w:r w:rsidR="00DF5D5A" w:rsidRPr="00DF5D5A">
                  <w:rPr>
                    <w:rStyle w:val="TextodoMarcadordePosio"/>
                    <w:lang w:val="pt-PT"/>
                  </w:rPr>
                  <w:t>Clique aqui para introduzir texto.</w:t>
                </w:r>
              </w:sdtContent>
            </w:sdt>
            <w:permEnd w:id="314716563"/>
          </w:p>
        </w:tc>
      </w:tr>
      <w:tr w:rsidR="00434E9C" w:rsidRPr="0087631C" w14:paraId="2A784C36" w14:textId="77777777" w:rsidTr="00375B24">
        <w:tc>
          <w:tcPr>
            <w:tcW w:w="8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8" w:type="dxa"/>
              <w:bottom w:w="57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noProof/>
                <w:spacing w:val="4"/>
                <w:sz w:val="13"/>
                <w:szCs w:val="13"/>
                <w:lang w:val="pt-PT"/>
              </w:rPr>
              <w:id w:val="-213818219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FE852CC" w14:textId="3DD5706D" w:rsidR="00434E9C" w:rsidRPr="00203737" w:rsidRDefault="00434E9C" w:rsidP="0030780D">
                <w:pPr>
                  <w:pStyle w:val="Cabealho"/>
                  <w:jc w:val="both"/>
                  <w:rPr>
                    <w:rFonts w:ascii="Times New Roman" w:hAnsi="Times New Roman" w:cs="Times New Roman"/>
                    <w:caps/>
                    <w:noProof/>
                    <w:sz w:val="32"/>
                    <w:szCs w:val="32"/>
                    <w:lang w:val="pt-PT"/>
                  </w:rPr>
                </w:pPr>
                <w:r w:rsidRPr="00DC0D40">
                  <w:rPr>
                    <w:rFonts w:ascii="Times New Roman" w:hAnsi="Times New Roman" w:cs="Times New Roman"/>
                    <w:noProof/>
                    <w:spacing w:val="4"/>
                    <w:sz w:val="13"/>
                    <w:szCs w:val="13"/>
                    <w:lang w:val="pt-PT"/>
                  </w:rPr>
                  <w:t xml:space="preserve">Assunto / Subject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aps/>
                <w:noProof/>
              </w:rPr>
              <w:id w:val="-266474018"/>
              <w:lock w:val="sdtLocked"/>
              <w:placeholder>
                <w:docPart w:val="4DB546FF3E7D4B0B88878FA35674F73C"/>
              </w:placeholder>
              <w:showingPlcHdr/>
              <w:text/>
            </w:sdtPr>
            <w:sdtEndPr/>
            <w:sdtContent>
              <w:permStart w:id="749028837" w:edGrp="everyone" w:displacedByCustomXml="prev"/>
              <w:p w14:paraId="2EBD2D1C" w14:textId="7E9EB7ED" w:rsidR="00434E9C" w:rsidRPr="00DC0D40" w:rsidRDefault="00DC0D40" w:rsidP="0030780D">
                <w:pPr>
                  <w:pStyle w:val="Cabealho"/>
                  <w:spacing w:line="340" w:lineRule="exact"/>
                  <w:jc w:val="both"/>
                  <w:rPr>
                    <w:rFonts w:ascii="Times New Roman" w:hAnsi="Times New Roman" w:cs="Times New Roman"/>
                    <w:caps/>
                    <w:noProof/>
                    <w:lang w:val="pt-PT"/>
                  </w:rPr>
                </w:pPr>
                <w:r w:rsidRPr="00FE0EDB">
                  <w:rPr>
                    <w:rStyle w:val="TextodoMarcadordePosio"/>
                    <w:rFonts w:ascii="Times New Roman" w:hAnsi="Times New Roman" w:cs="Times New Roman"/>
                    <w:lang w:val="pt-PT"/>
                  </w:rPr>
                  <w:t>Clique aqui para introduzir texto.</w:t>
                </w:r>
              </w:p>
              <w:permEnd w:id="749028837" w:displacedByCustomXml="next"/>
            </w:sdtContent>
          </w:sdt>
        </w:tc>
      </w:tr>
    </w:tbl>
    <w:p w14:paraId="30BF80D8" w14:textId="77777777" w:rsidR="0030780D" w:rsidRDefault="0030780D" w:rsidP="0030780D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50F596A3" w14:textId="74BB5B50" w:rsidR="00C718CE" w:rsidRDefault="00C718CE" w:rsidP="00C718CE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eastAsiaTheme="minorEastAsia" w:hAnsi="Times New Roman" w:cstheme="minorBidi"/>
          <w:sz w:val="22"/>
          <w:szCs w:val="22"/>
          <w:lang w:val="pt-PT"/>
        </w:rPr>
      </w:pPr>
      <w:bookmarkStart w:id="0" w:name="_MacBuGuideStaticData_563H"/>
      <w:bookmarkStart w:id="1" w:name="_MacBuGuideStaticData_1958H"/>
    </w:p>
    <w:p w14:paraId="68AC35D4" w14:textId="77777777" w:rsidR="00DF5D5A" w:rsidRDefault="00DF5D5A" w:rsidP="00C718CE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eastAsiaTheme="minorEastAsia" w:hAnsi="Times New Roman" w:cstheme="minorBidi"/>
          <w:sz w:val="22"/>
          <w:szCs w:val="22"/>
          <w:lang w:val="pt-PT"/>
        </w:rPr>
      </w:pPr>
    </w:p>
    <w:sdt>
      <w:sdtPr>
        <w:rPr>
          <w:rFonts w:ascii="Times New Roman" w:hAnsi="Times New Roman"/>
          <w:sz w:val="22"/>
          <w:szCs w:val="22"/>
          <w:lang w:val="pt-PT"/>
        </w:rPr>
        <w:id w:val="1610092169"/>
        <w:placeholder>
          <w:docPart w:val="B6372C6139F24CACA195D5F8FE65C156"/>
        </w:placeholder>
      </w:sdtPr>
      <w:sdtEndPr/>
      <w:sdtContent>
        <w:permStart w:id="313733073" w:edGrp="everyone" w:displacedByCustomXml="next"/>
        <w:sdt>
          <w:sdtPr>
            <w:rPr>
              <w:rFonts w:ascii="Times New Roman" w:hAnsi="Times New Roman"/>
              <w:sz w:val="22"/>
              <w:szCs w:val="22"/>
              <w:lang w:val="pt-PT"/>
            </w:rPr>
            <w:id w:val="382137096"/>
            <w:placeholder>
              <w:docPart w:val="952F7B5BC49440D2B3D20B7F5238D145"/>
            </w:placeholder>
          </w:sdtPr>
          <w:sdtEndPr/>
          <w:sdtContent>
            <w:p w14:paraId="6F106907" w14:textId="3BB7D1B8" w:rsidR="00243749" w:rsidRDefault="00243749" w:rsidP="0087631C">
              <w:pPr>
                <w:pStyle w:val="NoteLevel1"/>
                <w:keepNext w:val="0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hAnsi="Times New Roman"/>
                  <w:sz w:val="22"/>
                  <w:szCs w:val="22"/>
                  <w:lang w:val="pt-PT"/>
                </w:rPr>
              </w:pP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Adipiscing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elit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Pellentesque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suscipit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massa urna,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porta urna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facilisis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tristique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Ut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mattis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eu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ipsum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eu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sodales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Nullam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tempus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nibh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lorem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gram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eu</w:t>
              </w:r>
              <w:proofErr w:type="gram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malesuada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ipsum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fringilla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vestibulum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Vestibulum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a</w:t>
              </w:r>
              <w:bookmarkStart w:id="2" w:name="_GoBack"/>
              <w:bookmarkEnd w:id="2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lorem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commodo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vestibulum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urna id,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commodo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risus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Donec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sodales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tortor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lobortis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molestie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mauris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risus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laoreet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arcu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ut gravida augue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mauris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ut urna.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Donec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molestie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enim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ante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consequat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luctus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Interdum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malesuada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fames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ante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ipsum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primis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in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faucibus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Aliquam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erat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volutpat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Suspendisse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congue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pellentesque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purus. </w:t>
              </w:r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In a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nibh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fermentum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ornare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tortor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sit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amet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facilisis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>ligula</w:t>
              </w:r>
              <w:proofErr w:type="spellEnd"/>
              <w:r w:rsidRPr="00EF3CDD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Nullam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egestas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nec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gram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libero</w:t>
              </w:r>
              <w:proofErr w:type="gram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ultricies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.</w:t>
              </w:r>
            </w:p>
            <w:p w14:paraId="639A3737" w14:textId="77777777" w:rsidR="00243749" w:rsidRDefault="00243749" w:rsidP="00243749">
              <w:pPr>
                <w:pStyle w:val="NoteLevel1"/>
                <w:numPr>
                  <w:ilvl w:val="0"/>
                  <w:numId w:val="0"/>
                </w:numPr>
                <w:spacing w:after="240" w:line="280" w:lineRule="exact"/>
                <w:contextualSpacing w:val="0"/>
                <w:jc w:val="both"/>
                <w:rPr>
                  <w:rFonts w:ascii="Times New Roman" w:eastAsiaTheme="minorEastAsia" w:hAnsi="Times New Roman" w:cstheme="minorBidi"/>
                  <w:sz w:val="22"/>
                  <w:szCs w:val="22"/>
                  <w:lang w:val="pt-PT"/>
                </w:rPr>
              </w:pPr>
              <w:r w:rsidRPr="00380FB3">
                <w:rPr>
                  <w:rFonts w:ascii="Times New Roman" w:hAnsi="Times New Roman"/>
                  <w:caps/>
                  <w:sz w:val="22"/>
                  <w:szCs w:val="22"/>
                  <w:lang w:val="pt-PT"/>
                </w:rPr>
                <w:t xml:space="preserve">(SUBtítulo 2 SECÇãO 1)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Nullam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varius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ut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ipsum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eget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blandit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Praesent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vel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imperdiet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elit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Interdum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malesuada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fames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ante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ipsum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primis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in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faucibus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Donec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gram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libero</w:t>
              </w:r>
              <w:proofErr w:type="gram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lorem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blandit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tempor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sed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vehicula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nec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metus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proofErr w:type="gram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Nunc</w:t>
              </w:r>
              <w:proofErr w:type="spellEnd"/>
              <w:proofErr w:type="gram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rutrum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mi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ligula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a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aliquam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lacus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dictum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Sed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tincidunt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in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felis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ut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consequat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Lorem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ipsum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dolor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amet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consectetur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adipiscing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elit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Curabitur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consequat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leo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ligula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tempor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,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iaculis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iaculis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dolor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adipiscing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Sed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gram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eu</w:t>
              </w:r>
              <w:proofErr w:type="gram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ante in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metus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aliquet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suscipit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pretium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nec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tellus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Pellentesque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lacinia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urna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vel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velit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aliquam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 </w:t>
              </w:r>
              <w:proofErr w:type="spellStart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>aucto</w:t>
              </w:r>
              <w:proofErr w:type="spellEnd"/>
              <w:r w:rsidRPr="00380FB3">
                <w:rPr>
                  <w:rFonts w:ascii="Times New Roman" w:hAnsi="Times New Roman"/>
                  <w:sz w:val="22"/>
                  <w:szCs w:val="22"/>
                  <w:lang w:val="pt-PT"/>
                </w:rPr>
                <w:t xml:space="preserve">. </w:t>
              </w:r>
            </w:p>
          </w:sdtContent>
        </w:sdt>
        <w:permEnd w:id="313733073" w:displacedByCustomXml="next"/>
      </w:sdtContent>
    </w:sdt>
    <w:bookmarkEnd w:id="0"/>
    <w:bookmarkEnd w:id="1"/>
    <w:p w14:paraId="5F55B11D" w14:textId="77777777" w:rsidR="00243749" w:rsidRDefault="00243749" w:rsidP="002A42E0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2"/>
          <w:szCs w:val="22"/>
          <w:lang w:val="pt-PT"/>
        </w:rPr>
      </w:pPr>
    </w:p>
    <w:p w14:paraId="7578A150" w14:textId="77777777" w:rsidR="00243749" w:rsidRDefault="00243749" w:rsidP="00E6751D">
      <w:pPr>
        <w:pStyle w:val="NoteLevel1"/>
        <w:spacing w:line="280" w:lineRule="exact"/>
        <w:jc w:val="both"/>
        <w:rPr>
          <w:rFonts w:ascii="Times New Roman" w:hAnsi="Times New Roman"/>
          <w:sz w:val="22"/>
          <w:szCs w:val="22"/>
          <w:lang w:val="pt-PT"/>
        </w:rPr>
      </w:pPr>
    </w:p>
    <w:p w14:paraId="009083CA" w14:textId="77777777" w:rsidR="00E6751D" w:rsidRPr="0030780D" w:rsidRDefault="00E6751D" w:rsidP="00E6751D">
      <w:pPr>
        <w:pStyle w:val="NoteLevel1"/>
        <w:spacing w:line="280" w:lineRule="exact"/>
        <w:jc w:val="both"/>
        <w:rPr>
          <w:rFonts w:ascii="Times New Roman" w:hAnsi="Times New Roman"/>
          <w:sz w:val="22"/>
          <w:szCs w:val="22"/>
          <w:lang w:val="pt-PT"/>
        </w:rPr>
      </w:pPr>
      <w:r w:rsidRPr="0030780D">
        <w:rPr>
          <w:rFonts w:ascii="Times New Roman" w:hAnsi="Times New Roman"/>
          <w:sz w:val="22"/>
          <w:szCs w:val="22"/>
          <w:lang w:val="pt-PT"/>
        </w:rPr>
        <w:t>__________________________</w:t>
      </w:r>
    </w:p>
    <w:permStart w:id="49704853" w:edGrp="everyone" w:displacedByCustomXml="next"/>
    <w:sdt>
      <w:sdtPr>
        <w:rPr>
          <w:rFonts w:ascii="Times New Roman" w:hAnsi="Times New Roman"/>
          <w:sz w:val="22"/>
          <w:szCs w:val="22"/>
          <w:lang w:val="pt-PT"/>
        </w:rPr>
        <w:id w:val="1497001007"/>
        <w:placeholder>
          <w:docPart w:val="5817F7CF3F9F44EA959950E6777B8D6F"/>
        </w:placeholder>
        <w:text/>
      </w:sdtPr>
      <w:sdtEndPr/>
      <w:sdtContent>
        <w:p w14:paraId="431C8897" w14:textId="77777777" w:rsidR="00E6751D" w:rsidRPr="002237F5" w:rsidRDefault="00E6751D" w:rsidP="00E6751D">
          <w:pPr>
            <w:pStyle w:val="NoteLevel1"/>
            <w:spacing w:line="280" w:lineRule="exact"/>
            <w:jc w:val="both"/>
            <w:rPr>
              <w:lang w:val="pt-PT"/>
            </w:rPr>
          </w:pPr>
          <w:r>
            <w:rPr>
              <w:rFonts w:ascii="Times New Roman" w:hAnsi="Times New Roman"/>
              <w:sz w:val="22"/>
              <w:szCs w:val="22"/>
              <w:lang w:val="pt-PT"/>
            </w:rPr>
            <w:t xml:space="preserve"> </w:t>
          </w:r>
          <w:r w:rsidRPr="002237F5">
            <w:rPr>
              <w:rFonts w:ascii="Times New Roman" w:hAnsi="Times New Roman"/>
              <w:sz w:val="22"/>
              <w:szCs w:val="22"/>
              <w:lang w:val="pt-PT"/>
            </w:rPr>
            <w:t>Nome</w:t>
          </w:r>
          <w:r>
            <w:rPr>
              <w:rFonts w:ascii="Times New Roman" w:hAnsi="Times New Roman"/>
              <w:sz w:val="22"/>
              <w:szCs w:val="22"/>
              <w:lang w:val="pt-PT"/>
            </w:rPr>
            <w:t xml:space="preserve"> </w:t>
          </w:r>
        </w:p>
      </w:sdtContent>
    </w:sdt>
    <w:permEnd w:id="49704853" w:displacedByCustomXml="prev"/>
    <w:permStart w:id="879503583" w:edGrp="everyone" w:displacedByCustomXml="next"/>
    <w:sdt>
      <w:sdtPr>
        <w:rPr>
          <w:rFonts w:ascii="Times New Roman" w:hAnsi="Times New Roman"/>
          <w:sz w:val="22"/>
          <w:szCs w:val="22"/>
          <w:lang w:val="pt-PT"/>
        </w:rPr>
        <w:id w:val="-1743943700"/>
        <w:placeholder>
          <w:docPart w:val="570E8D79D28B4C57A8EF35FF2D1A4B02"/>
        </w:placeholder>
        <w:text/>
      </w:sdtPr>
      <w:sdtEndPr/>
      <w:sdtContent>
        <w:p w14:paraId="38B0E924" w14:textId="77777777" w:rsidR="00E6751D" w:rsidRPr="0030780D" w:rsidRDefault="00E6751D" w:rsidP="00E6751D">
          <w:pPr>
            <w:pStyle w:val="NoteLevel1"/>
            <w:spacing w:line="280" w:lineRule="exact"/>
            <w:jc w:val="both"/>
            <w:rPr>
              <w:rFonts w:ascii="Times New Roman" w:hAnsi="Times New Roman"/>
              <w:sz w:val="22"/>
              <w:szCs w:val="22"/>
              <w:lang w:val="pt-PT"/>
            </w:rPr>
          </w:pPr>
          <w:r>
            <w:rPr>
              <w:rFonts w:ascii="Times New Roman" w:hAnsi="Times New Roman"/>
              <w:sz w:val="22"/>
              <w:szCs w:val="22"/>
              <w:lang w:val="pt-PT"/>
            </w:rPr>
            <w:t xml:space="preserve"> </w:t>
          </w:r>
          <w:r w:rsidRPr="002237F5">
            <w:rPr>
              <w:rFonts w:ascii="Times New Roman" w:hAnsi="Times New Roman"/>
              <w:sz w:val="22"/>
              <w:szCs w:val="22"/>
              <w:lang w:val="pt-PT"/>
            </w:rPr>
            <w:t>Carg</w:t>
          </w:r>
          <w:r>
            <w:rPr>
              <w:rFonts w:ascii="Times New Roman" w:hAnsi="Times New Roman"/>
              <w:sz w:val="22"/>
              <w:szCs w:val="22"/>
              <w:lang w:val="pt-PT"/>
            </w:rPr>
            <w:t xml:space="preserve">o </w:t>
          </w:r>
        </w:p>
      </w:sdtContent>
    </w:sdt>
    <w:permEnd w:id="879503583" w:displacedByCustomXml="prev"/>
    <w:p w14:paraId="4BB0F560" w14:textId="102F6643" w:rsidR="00DC0D40" w:rsidRDefault="00DC0D40" w:rsidP="00EF3CDD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2"/>
          <w:szCs w:val="22"/>
          <w:lang w:val="pt-PT"/>
        </w:rPr>
      </w:pPr>
    </w:p>
    <w:p w14:paraId="297113F4" w14:textId="77777777" w:rsidR="00EF3CDD" w:rsidRDefault="00EF3CDD" w:rsidP="00EF3CDD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2"/>
          <w:szCs w:val="22"/>
          <w:lang w:val="pt-PT"/>
        </w:rPr>
      </w:pPr>
    </w:p>
    <w:p w14:paraId="497DC090" w14:textId="163CC30F" w:rsidR="00EF3CDD" w:rsidRPr="0030780D" w:rsidRDefault="0049093C" w:rsidP="00EF3CDD">
      <w:pPr>
        <w:pStyle w:val="NoteLevel1"/>
        <w:numPr>
          <w:ilvl w:val="0"/>
          <w:numId w:val="0"/>
        </w:numPr>
        <w:spacing w:line="280" w:lineRule="exact"/>
        <w:jc w:val="both"/>
        <w:rPr>
          <w:rFonts w:ascii="Times New Roman" w:hAnsi="Times New Roman"/>
          <w:sz w:val="22"/>
          <w:szCs w:val="22"/>
          <w:lang w:val="pt-PT"/>
        </w:rPr>
      </w:pPr>
      <w:sdt>
        <w:sdtPr>
          <w:rPr>
            <w:rFonts w:ascii="Times New Roman" w:hAnsi="Times New Roman"/>
            <w:sz w:val="16"/>
            <w:szCs w:val="16"/>
            <w:lang w:val="pt-PT"/>
          </w:rPr>
          <w:id w:val="251016710"/>
          <w:placeholder>
            <w:docPart w:val="4016995A35B7454EBBD7813CDED65F66"/>
          </w:placeholder>
          <w:text/>
        </w:sdtPr>
        <w:sdtEndPr/>
        <w:sdtContent>
          <w:permStart w:id="1555527760" w:edGrp="everyone"/>
          <w:r w:rsidR="00EF3CDD" w:rsidRPr="00333989">
            <w:rPr>
              <w:rFonts w:ascii="Times New Roman" w:hAnsi="Times New Roman"/>
              <w:sz w:val="16"/>
              <w:szCs w:val="16"/>
              <w:lang w:val="pt-PT"/>
            </w:rPr>
            <w:t>[sigla do funcionário</w:t>
          </w:r>
          <w:r w:rsidR="00EF3CDD">
            <w:rPr>
              <w:rFonts w:ascii="Times New Roman" w:hAnsi="Times New Roman"/>
              <w:sz w:val="16"/>
              <w:szCs w:val="16"/>
              <w:lang w:val="pt-PT"/>
            </w:rPr>
            <w:t xml:space="preserve"> que redige/DEPARTAMENTO</w:t>
          </w:r>
          <w:r w:rsidR="00EF3CDD" w:rsidRPr="00333989">
            <w:rPr>
              <w:rFonts w:ascii="Times New Roman" w:hAnsi="Times New Roman"/>
              <w:sz w:val="16"/>
              <w:szCs w:val="16"/>
              <w:lang w:val="pt-PT"/>
            </w:rPr>
            <w:t>]</w:t>
          </w:r>
          <w:permEnd w:id="1555527760"/>
        </w:sdtContent>
      </w:sdt>
    </w:p>
    <w:sectPr w:rsidR="00EF3CDD" w:rsidRPr="0030780D" w:rsidSect="00307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268" w:right="1553" w:bottom="1418" w:left="1701" w:header="0" w:footer="0" w:gutter="0"/>
      <w:cols w:space="708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8CE32" w14:textId="77777777" w:rsidR="0049093C" w:rsidRDefault="0049093C" w:rsidP="00C716F0">
      <w:r>
        <w:separator/>
      </w:r>
    </w:p>
  </w:endnote>
  <w:endnote w:type="continuationSeparator" w:id="0">
    <w:p w14:paraId="44ECA9E6" w14:textId="77777777" w:rsidR="0049093C" w:rsidRDefault="0049093C" w:rsidP="00C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A3DB" w14:textId="77777777" w:rsidR="00B461DF" w:rsidRDefault="00B461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9151" w14:textId="3497BEEA" w:rsidR="00DE6ECF" w:rsidRDefault="00DE6ECF">
    <w:pPr>
      <w:pStyle w:val="Rodap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13CEEA" wp14:editId="28CD73C5">
              <wp:simplePos x="0" y="0"/>
              <wp:positionH relativeFrom="page">
                <wp:posOffset>6490335</wp:posOffset>
              </wp:positionH>
              <wp:positionV relativeFrom="page">
                <wp:posOffset>10076815</wp:posOffset>
              </wp:positionV>
              <wp:extent cx="803275" cy="319405"/>
              <wp:effectExtent l="0" t="0" r="0" b="10795"/>
              <wp:wrapThrough wrapText="bothSides">
                <wp:wrapPolygon edited="0">
                  <wp:start x="683" y="0"/>
                  <wp:lineTo x="683" y="20612"/>
                  <wp:lineTo x="20490" y="20612"/>
                  <wp:lineTo x="19807" y="0"/>
                  <wp:lineTo x="683" y="0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2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E78D131" w14:textId="77777777" w:rsidR="00DE6ECF" w:rsidRPr="00712AE3" w:rsidRDefault="00DE6ECF" w:rsidP="00AC0967">
                          <w:pPr>
                            <w:jc w:val="right"/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</w:pP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 xml:space="preserve">P 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A42E0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>/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A42E0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BFE3F9B" w14:textId="77777777" w:rsidR="00DE6ECF" w:rsidRPr="00F229D0" w:rsidRDefault="00DE6ECF" w:rsidP="00AC096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11.05pt;margin-top:793.45pt;width:63.25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" filled="f" stroked="f">
              <v:path arrowok="t"/>
              <v:textbox>
                <w:txbxContent>
                  <w:p w14:paraId="5E78D131" w14:textId="77777777" w:rsidR="00DE6ECF" w:rsidRPr="00712AE3" w:rsidRDefault="00DE6ECF" w:rsidP="00AC0967">
                    <w:pPr>
                      <w:jc w:val="right"/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</w:pP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 xml:space="preserve">P 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PAGE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2A42E0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2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>/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NUMPAGES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2A42E0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2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</w:p>
                  <w:p w14:paraId="5BFE3F9B" w14:textId="77777777" w:rsidR="00DE6ECF" w:rsidRPr="00F229D0" w:rsidRDefault="00DE6ECF" w:rsidP="00AC096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C162545" wp14:editId="3C83D69F">
              <wp:simplePos x="0" y="0"/>
              <wp:positionH relativeFrom="page">
                <wp:posOffset>1257300</wp:posOffset>
              </wp:positionH>
              <wp:positionV relativeFrom="page">
                <wp:posOffset>9827260</wp:posOffset>
              </wp:positionV>
              <wp:extent cx="5042535" cy="588645"/>
              <wp:effectExtent l="0" t="0" r="0" b="0"/>
              <wp:wrapThrough wrapText="bothSides">
                <wp:wrapPolygon edited="0">
                  <wp:start x="109" y="0"/>
                  <wp:lineTo x="109" y="20505"/>
                  <wp:lineTo x="21325" y="20505"/>
                  <wp:lineTo x="21325" y="0"/>
                  <wp:lineTo x="109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2535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4B1C130D" w14:textId="77777777" w:rsidR="00DE6ECF" w:rsidRDefault="00DE6ECF" w:rsidP="00144EF5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  <w:p w14:paraId="0F13C300" w14:textId="77777777" w:rsidR="00DE6ECF" w:rsidRPr="0030780D" w:rsidRDefault="00DE6ECF" w:rsidP="00144EF5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  <w:lang w:val="pt-PT"/>
                            </w:rPr>
                          </w:pPr>
                          <w:r w:rsidRPr="0030780D"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  <w:lang w:val="pt-PT"/>
                            </w:rPr>
                            <w:t xml:space="preserve">Alameda da Universidade · Cidade Universitária · 1649-004 Lisboa · </w:t>
                          </w:r>
                          <w:r w:rsidRPr="0030780D">
                            <w:rPr>
                              <w:rFonts w:ascii="TimesNewRomanPSMT" w:hAnsi="TimesNewRomanPSMT" w:cs="TimesNewRomanPSMT"/>
                              <w:caps/>
                              <w:spacing w:val="10"/>
                              <w:sz w:val="14"/>
                              <w:szCs w:val="14"/>
                              <w:lang w:val="pt-PT"/>
                            </w:rPr>
                            <w:t>Portugal</w:t>
                          </w:r>
                        </w:p>
                        <w:p w14:paraId="45428985" w14:textId="77777777" w:rsidR="00691B0C" w:rsidRDefault="00DE6ECF" w:rsidP="00691B0C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  <w:lang w:val="pt-PT"/>
                            </w:rPr>
                          </w:pPr>
                          <w:r w:rsidRPr="0030780D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Tel. (+351) 217 967 624 · (+351) 210 1</w:t>
                          </w:r>
                          <w:r w:rsidR="00691B0C">
                            <w:rPr>
                              <w:rFonts w:ascii="TimesNewRomanPSMT" w:hAnsi="TimesNewRomanPSMT" w:cs="TimesNewRomanPSMT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13 400 · Fax (+351) 217 933 624</w:t>
                          </w:r>
                        </w:p>
                        <w:p w14:paraId="3CF70E6A" w14:textId="24A27C13" w:rsidR="00DE6ECF" w:rsidRPr="0030780D" w:rsidRDefault="00DE6ECF" w:rsidP="00691B0C">
                          <w:pPr>
                            <w:pStyle w:val="BasicParagraph"/>
                            <w:jc w:val="center"/>
                            <w:rPr>
                              <w:b/>
                              <w:spacing w:val="4"/>
                              <w:sz w:val="14"/>
                              <w:szCs w:val="14"/>
                              <w:lang w:val="pt-PT"/>
                            </w:rPr>
                          </w:pPr>
                          <w:r w:rsidRPr="0030780D">
                            <w:rPr>
                              <w:rFonts w:ascii="TimesNewRomanPSMT" w:hAnsi="TimesNewRomanPSMT" w:cs="TimesNewRomanPSMT"/>
                              <w:b/>
                              <w:spacing w:val="4"/>
                              <w:sz w:val="14"/>
                              <w:szCs w:val="14"/>
                              <w:lang w:val="pt-PT"/>
                            </w:rPr>
                            <w:t>www.ulisboa.pt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7" type="#_x0000_t202" style="position:absolute;margin-left:99pt;margin-top:773.8pt;width:397.05pt;height:46.3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" filled="f" stroked="f">
              <v:path arrowok="t"/>
              <v:textbox>
                <w:txbxContent>
                  <w:p w14:paraId="4B1C130D" w14:textId="77777777" w:rsidR="00DE6ECF" w:rsidRDefault="00DE6ECF" w:rsidP="00144EF5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</w:rPr>
                    </w:pPr>
                  </w:p>
                  <w:p w14:paraId="0F13C300" w14:textId="77777777" w:rsidR="00DE6ECF" w:rsidRPr="0030780D" w:rsidRDefault="00DE6ECF" w:rsidP="00144EF5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  <w:lang w:val="pt-PT"/>
                      </w:rPr>
                    </w:pPr>
                    <w:r w:rsidRPr="0030780D"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  <w:lang w:val="pt-PT"/>
                      </w:rPr>
                      <w:t xml:space="preserve">Alameda da Universidade · Cidade Universitária · 1649-004 Lisboa · </w:t>
                    </w:r>
                    <w:r w:rsidRPr="0030780D">
                      <w:rPr>
                        <w:rFonts w:ascii="TimesNewRomanPSMT" w:hAnsi="TimesNewRomanPSMT" w:cs="TimesNewRomanPSMT"/>
                        <w:caps/>
                        <w:spacing w:val="10"/>
                        <w:sz w:val="14"/>
                        <w:szCs w:val="14"/>
                        <w:lang w:val="pt-PT"/>
                      </w:rPr>
                      <w:t>Portugal</w:t>
                    </w:r>
                  </w:p>
                  <w:p w14:paraId="45428985" w14:textId="77777777" w:rsidR="00691B0C" w:rsidRDefault="00DE6ECF" w:rsidP="00691B0C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  <w:lang w:val="pt-PT"/>
                      </w:rPr>
                    </w:pPr>
                    <w:r w:rsidRPr="0030780D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  <w:lang w:val="pt-PT"/>
                      </w:rPr>
                      <w:t>Tel. (+351) 217 967 624 · (+351) 210 1</w:t>
                    </w:r>
                    <w:r w:rsidR="00691B0C">
                      <w:rPr>
                        <w:rFonts w:ascii="TimesNewRomanPSMT" w:hAnsi="TimesNewRomanPSMT" w:cs="TimesNewRomanPSMT"/>
                        <w:spacing w:val="2"/>
                        <w:sz w:val="14"/>
                        <w:szCs w:val="14"/>
                        <w:lang w:val="pt-PT"/>
                      </w:rPr>
                      <w:t>13 400 · Fax (+351) 217 933 624</w:t>
                    </w:r>
                  </w:p>
                  <w:p w14:paraId="3CF70E6A" w14:textId="24A27C13" w:rsidR="00DE6ECF" w:rsidRPr="0030780D" w:rsidRDefault="00DE6ECF" w:rsidP="00691B0C">
                    <w:pPr>
                      <w:pStyle w:val="BasicParagraph"/>
                      <w:jc w:val="center"/>
                      <w:rPr>
                        <w:b/>
                        <w:spacing w:val="4"/>
                        <w:sz w:val="14"/>
                        <w:szCs w:val="14"/>
                        <w:lang w:val="pt-PT"/>
                      </w:rPr>
                    </w:pPr>
                    <w:r w:rsidRPr="0030780D">
                      <w:rPr>
                        <w:rFonts w:ascii="TimesNewRomanPSMT" w:hAnsi="TimesNewRomanPSMT" w:cs="TimesNewRomanPSMT"/>
                        <w:b/>
                        <w:spacing w:val="4"/>
                        <w:sz w:val="14"/>
                        <w:szCs w:val="14"/>
                        <w:lang w:val="pt-PT"/>
                      </w:rPr>
                      <w:t>www.ulisboa.pt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24B56" w14:textId="158DBC7D" w:rsidR="00DE6ECF" w:rsidRDefault="00DE6ECF">
    <w:pPr>
      <w:pStyle w:val="Rodap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C0E29A" wp14:editId="2DDBD2FF">
              <wp:simplePos x="0" y="0"/>
              <wp:positionH relativeFrom="page">
                <wp:posOffset>6499860</wp:posOffset>
              </wp:positionH>
              <wp:positionV relativeFrom="page">
                <wp:posOffset>10066655</wp:posOffset>
              </wp:positionV>
              <wp:extent cx="803275" cy="319405"/>
              <wp:effectExtent l="0" t="0" r="0" b="10795"/>
              <wp:wrapThrough wrapText="bothSides">
                <wp:wrapPolygon edited="0">
                  <wp:start x="683" y="0"/>
                  <wp:lineTo x="683" y="20612"/>
                  <wp:lineTo x="20490" y="20612"/>
                  <wp:lineTo x="19807" y="0"/>
                  <wp:lineTo x="683" y="0"/>
                </wp:wrapPolygon>
              </wp:wrapThrough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27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09A1EBE3" w14:textId="77777777" w:rsidR="00DE6ECF" w:rsidRPr="00712AE3" w:rsidRDefault="00DE6ECF" w:rsidP="00273CE3">
                          <w:pPr>
                            <w:jc w:val="right"/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</w:pP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 xml:space="preserve">P 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7631C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t>/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7631C">
                            <w:rPr>
                              <w:rFonts w:ascii="Times New Roman" w:hAnsi="Times New Roman"/>
                              <w:noProof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 w:rsidRPr="00712AE3">
                            <w:rPr>
                              <w:rFonts w:ascii="Times New Roman" w:hAnsi="Times New Roman"/>
                              <w:spacing w:val="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23E30E8D" w14:textId="77777777" w:rsidR="00DE6ECF" w:rsidRPr="00F229D0" w:rsidRDefault="00DE6ECF" w:rsidP="00273CE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11.8pt;margin-top:792.65pt;width:63.2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" filled="f" stroked="f">
              <v:path arrowok="t"/>
              <v:textbox>
                <w:txbxContent>
                  <w:p w14:paraId="09A1EBE3" w14:textId="77777777" w:rsidR="00DE6ECF" w:rsidRPr="00712AE3" w:rsidRDefault="00DE6ECF" w:rsidP="00273CE3">
                    <w:pPr>
                      <w:jc w:val="right"/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</w:pP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 xml:space="preserve">P 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PAGE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87631C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1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t>/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begin"/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instrText xml:space="preserve"> NUMPAGES </w:instrTex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separate"/>
                    </w:r>
                    <w:r w:rsidR="0087631C">
                      <w:rPr>
                        <w:rFonts w:ascii="Times New Roman" w:hAnsi="Times New Roman"/>
                        <w:noProof/>
                        <w:spacing w:val="2"/>
                        <w:sz w:val="14"/>
                        <w:szCs w:val="14"/>
                      </w:rPr>
                      <w:t>1</w:t>
                    </w:r>
                    <w:r w:rsidRPr="00712AE3">
                      <w:rPr>
                        <w:rFonts w:ascii="Times New Roman" w:hAnsi="Times New Roman"/>
                        <w:spacing w:val="2"/>
                        <w:sz w:val="14"/>
                        <w:szCs w:val="14"/>
                      </w:rPr>
                      <w:fldChar w:fldCharType="end"/>
                    </w:r>
                  </w:p>
                  <w:p w14:paraId="23E30E8D" w14:textId="77777777" w:rsidR="00DE6ECF" w:rsidRPr="00F229D0" w:rsidRDefault="00DE6ECF" w:rsidP="00273CE3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18163" wp14:editId="7984C42C">
              <wp:simplePos x="0" y="0"/>
              <wp:positionH relativeFrom="page">
                <wp:posOffset>1257300</wp:posOffset>
              </wp:positionH>
              <wp:positionV relativeFrom="page">
                <wp:posOffset>9817100</wp:posOffset>
              </wp:positionV>
              <wp:extent cx="5042535" cy="588645"/>
              <wp:effectExtent l="0" t="0" r="0" b="0"/>
              <wp:wrapThrough wrapText="bothSides">
                <wp:wrapPolygon edited="0">
                  <wp:start x="109" y="0"/>
                  <wp:lineTo x="109" y="20505"/>
                  <wp:lineTo x="21325" y="20505"/>
                  <wp:lineTo x="21325" y="0"/>
                  <wp:lineTo x="109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2535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6A2E8306" w14:textId="77777777" w:rsidR="00DE6ECF" w:rsidRDefault="00DE6ECF" w:rsidP="00273CE3">
                          <w:pPr>
                            <w:pStyle w:val="BasicParagraph"/>
                            <w:jc w:val="center"/>
                            <w:rPr>
                              <w:rFonts w:ascii="TimesNewRomanPSMT" w:hAnsi="TimesNewRomanPSMT" w:cs="TimesNewRomanPSMT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  <w:p w14:paraId="54275D69" w14:textId="77777777" w:rsidR="00E360C0" w:rsidRPr="006C1687" w:rsidRDefault="00E360C0" w:rsidP="00E360C0">
                          <w:pPr>
                            <w:pStyle w:val="BasicParagraph"/>
                            <w:jc w:val="center"/>
                            <w:rPr>
                              <w:rFonts w:ascii="Times New Roman" w:hAnsi="Times New Roman" w:cs="Times New Roman"/>
                              <w:spacing w:val="4"/>
                              <w:sz w:val="14"/>
                              <w:szCs w:val="14"/>
                              <w:lang w:val="pt-PT"/>
                            </w:rPr>
                          </w:pPr>
                          <w:r w:rsidRPr="006C1687">
                            <w:rPr>
                              <w:rFonts w:ascii="Times New Roman" w:hAnsi="Times New Roman" w:cs="Times New Roman"/>
                              <w:spacing w:val="4"/>
                              <w:sz w:val="14"/>
                              <w:szCs w:val="14"/>
                              <w:lang w:val="pt-PT"/>
                            </w:rPr>
                            <w:t xml:space="preserve">Avenida Professor Egas Moniz · 1600-190 Lisboa · </w:t>
                          </w:r>
                          <w:r w:rsidRPr="006C1687">
                            <w:rPr>
                              <w:rFonts w:ascii="Times New Roman" w:hAnsi="Times New Roman" w:cs="Times New Roman"/>
                              <w:caps/>
                              <w:spacing w:val="10"/>
                              <w:sz w:val="14"/>
                              <w:szCs w:val="14"/>
                              <w:lang w:val="pt-PT"/>
                            </w:rPr>
                            <w:t>Portugal</w:t>
                          </w:r>
                        </w:p>
                        <w:p w14:paraId="053779A9" w14:textId="77777777" w:rsidR="00E360C0" w:rsidRPr="006838D6" w:rsidRDefault="00E360C0" w:rsidP="00E360C0">
                          <w:pPr>
                            <w:pStyle w:val="BasicParagraph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2"/>
                              <w:sz w:val="14"/>
                              <w:szCs w:val="14"/>
                              <w:lang w:val="pt-PT"/>
                            </w:rPr>
                          </w:pPr>
                          <w:r w:rsidRPr="006838D6">
                            <w:rPr>
                              <w:rFonts w:ascii="Times New Roman" w:hAnsi="Times New Roman" w:cs="Times New Roman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 xml:space="preserve">Tel. (+351) 217 960 184 · </w:t>
                          </w:r>
                          <w:proofErr w:type="gramStart"/>
                          <w:r w:rsidRPr="006838D6">
                            <w:rPr>
                              <w:rFonts w:ascii="Times New Roman" w:hAnsi="Times New Roman" w:cs="Times New Roman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Fax</w:t>
                          </w:r>
                          <w:proofErr w:type="gramEnd"/>
                          <w:r w:rsidRPr="006838D6">
                            <w:rPr>
                              <w:rFonts w:ascii="Times New Roman" w:hAnsi="Times New Roman" w:cs="Times New Roman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 xml:space="preserve"> (+351) 217 970 353 · </w:t>
                          </w:r>
                          <w:proofErr w:type="gramStart"/>
                          <w:r w:rsidRPr="006838D6">
                            <w:rPr>
                              <w:rFonts w:ascii="Times New Roman" w:hAnsi="Times New Roman" w:cs="Times New Roman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geral@</w:t>
                          </w:r>
                          <w:r>
                            <w:rPr>
                              <w:rFonts w:ascii="Times New Roman" w:hAnsi="Times New Roman" w:cs="Times New Roman"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estadio.ulisboa.pt</w:t>
                          </w:r>
                          <w:proofErr w:type="gramEnd"/>
                        </w:p>
                        <w:p w14:paraId="3C430D2E" w14:textId="77777777" w:rsidR="00E360C0" w:rsidRPr="006C1687" w:rsidRDefault="00E360C0" w:rsidP="00E360C0">
                          <w:pPr>
                            <w:pStyle w:val="BasicParagraph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4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pacing w:val="2"/>
                              <w:sz w:val="14"/>
                              <w:szCs w:val="14"/>
                              <w:lang w:val="pt-PT"/>
                            </w:rPr>
                            <w:t>www.estadio.ulisboa.pt</w:t>
                          </w:r>
                          <w:proofErr w:type="gramEnd"/>
                        </w:p>
                        <w:p w14:paraId="1C9482CF" w14:textId="627596CF" w:rsidR="00DE6ECF" w:rsidRPr="0030780D" w:rsidRDefault="00DE6ECF" w:rsidP="00273CE3">
                          <w:pPr>
                            <w:jc w:val="center"/>
                            <w:rPr>
                              <w:b/>
                              <w:spacing w:val="4"/>
                              <w:sz w:val="14"/>
                              <w:szCs w:val="14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99pt;margin-top:773pt;width:397.05pt;height:46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" filled="f" stroked="f">
              <v:path arrowok="t"/>
              <v:textbox>
                <w:txbxContent>
                  <w:p w14:paraId="6A2E8306" w14:textId="77777777" w:rsidR="00DE6ECF" w:rsidRDefault="00DE6ECF" w:rsidP="00273CE3">
                    <w:pPr>
                      <w:pStyle w:val="BasicParagraph"/>
                      <w:jc w:val="center"/>
                      <w:rPr>
                        <w:rFonts w:ascii="TimesNewRomanPSMT" w:hAnsi="TimesNewRomanPSMT" w:cs="TimesNewRomanPSMT"/>
                        <w:spacing w:val="4"/>
                        <w:sz w:val="14"/>
                        <w:szCs w:val="14"/>
                      </w:rPr>
                    </w:pPr>
                  </w:p>
                  <w:p w14:paraId="54275D69" w14:textId="77777777" w:rsidR="00E360C0" w:rsidRPr="006C1687" w:rsidRDefault="00E360C0" w:rsidP="00E360C0">
                    <w:pPr>
                      <w:pStyle w:val="BasicParagraph"/>
                      <w:jc w:val="center"/>
                      <w:rPr>
                        <w:rFonts w:ascii="Times New Roman" w:hAnsi="Times New Roman" w:cs="Times New Roman"/>
                        <w:spacing w:val="4"/>
                        <w:sz w:val="14"/>
                        <w:szCs w:val="14"/>
                        <w:lang w:val="pt-PT"/>
                      </w:rPr>
                    </w:pPr>
                    <w:r w:rsidRPr="006C1687">
                      <w:rPr>
                        <w:rFonts w:ascii="Times New Roman" w:hAnsi="Times New Roman" w:cs="Times New Roman"/>
                        <w:spacing w:val="4"/>
                        <w:sz w:val="14"/>
                        <w:szCs w:val="14"/>
                        <w:lang w:val="pt-PT"/>
                      </w:rPr>
                      <w:t xml:space="preserve">Avenida Professor Egas Moniz · 1600-190 Lisboa · </w:t>
                    </w:r>
                    <w:r w:rsidRPr="006C1687">
                      <w:rPr>
                        <w:rFonts w:ascii="Times New Roman" w:hAnsi="Times New Roman" w:cs="Times New Roman"/>
                        <w:caps/>
                        <w:spacing w:val="10"/>
                        <w:sz w:val="14"/>
                        <w:szCs w:val="14"/>
                        <w:lang w:val="pt-PT"/>
                      </w:rPr>
                      <w:t>Portugal</w:t>
                    </w:r>
                  </w:p>
                  <w:p w14:paraId="053779A9" w14:textId="77777777" w:rsidR="00E360C0" w:rsidRPr="006838D6" w:rsidRDefault="00E360C0" w:rsidP="00E360C0">
                    <w:pPr>
                      <w:pStyle w:val="BasicParagraph"/>
                      <w:jc w:val="center"/>
                      <w:rPr>
                        <w:rFonts w:ascii="Times New Roman" w:hAnsi="Times New Roman" w:cs="Times New Roman"/>
                        <w:b/>
                        <w:spacing w:val="2"/>
                        <w:sz w:val="14"/>
                        <w:szCs w:val="14"/>
                        <w:lang w:val="pt-PT"/>
                      </w:rPr>
                    </w:pPr>
                    <w:r w:rsidRPr="006838D6">
                      <w:rPr>
                        <w:rFonts w:ascii="Times New Roman" w:hAnsi="Times New Roman" w:cs="Times New Roman"/>
                        <w:spacing w:val="2"/>
                        <w:sz w:val="14"/>
                        <w:szCs w:val="14"/>
                        <w:lang w:val="pt-PT"/>
                      </w:rPr>
                      <w:t xml:space="preserve">Tel. (+351) 217 960 184 · </w:t>
                    </w:r>
                    <w:proofErr w:type="gramStart"/>
                    <w:r w:rsidRPr="006838D6">
                      <w:rPr>
                        <w:rFonts w:ascii="Times New Roman" w:hAnsi="Times New Roman" w:cs="Times New Roman"/>
                        <w:spacing w:val="2"/>
                        <w:sz w:val="14"/>
                        <w:szCs w:val="14"/>
                        <w:lang w:val="pt-PT"/>
                      </w:rPr>
                      <w:t>Fax</w:t>
                    </w:r>
                    <w:proofErr w:type="gramEnd"/>
                    <w:r w:rsidRPr="006838D6">
                      <w:rPr>
                        <w:rFonts w:ascii="Times New Roman" w:hAnsi="Times New Roman" w:cs="Times New Roman"/>
                        <w:spacing w:val="2"/>
                        <w:sz w:val="14"/>
                        <w:szCs w:val="14"/>
                        <w:lang w:val="pt-PT"/>
                      </w:rPr>
                      <w:t xml:space="preserve"> (+351) 217 970 353 · </w:t>
                    </w:r>
                    <w:proofErr w:type="gramStart"/>
                    <w:r w:rsidRPr="006838D6">
                      <w:rPr>
                        <w:rFonts w:ascii="Times New Roman" w:hAnsi="Times New Roman" w:cs="Times New Roman"/>
                        <w:spacing w:val="2"/>
                        <w:sz w:val="14"/>
                        <w:szCs w:val="14"/>
                        <w:lang w:val="pt-PT"/>
                      </w:rPr>
                      <w:t>geral@</w:t>
                    </w:r>
                    <w:r>
                      <w:rPr>
                        <w:rFonts w:ascii="Times New Roman" w:hAnsi="Times New Roman" w:cs="Times New Roman"/>
                        <w:spacing w:val="2"/>
                        <w:sz w:val="14"/>
                        <w:szCs w:val="14"/>
                        <w:lang w:val="pt-PT"/>
                      </w:rPr>
                      <w:t>estadio.ulisboa.pt</w:t>
                    </w:r>
                    <w:proofErr w:type="gramEnd"/>
                  </w:p>
                  <w:p w14:paraId="3C430D2E" w14:textId="77777777" w:rsidR="00E360C0" w:rsidRPr="006C1687" w:rsidRDefault="00E360C0" w:rsidP="00E360C0">
                    <w:pPr>
                      <w:pStyle w:val="BasicParagraph"/>
                      <w:jc w:val="center"/>
                      <w:rPr>
                        <w:rFonts w:ascii="Times New Roman" w:hAnsi="Times New Roman" w:cs="Times New Roman"/>
                        <w:b/>
                        <w:spacing w:val="4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pacing w:val="2"/>
                        <w:sz w:val="14"/>
                        <w:szCs w:val="14"/>
                        <w:lang w:val="pt-PT"/>
                      </w:rPr>
                      <w:t>www.estadio.ulisboa.pt</w:t>
                    </w:r>
                    <w:proofErr w:type="gramEnd"/>
                  </w:p>
                  <w:p w14:paraId="1C9482CF" w14:textId="627596CF" w:rsidR="00DE6ECF" w:rsidRPr="0030780D" w:rsidRDefault="00DE6ECF" w:rsidP="00273CE3">
                    <w:pPr>
                      <w:jc w:val="center"/>
                      <w:rPr>
                        <w:b/>
                        <w:spacing w:val="4"/>
                        <w:sz w:val="14"/>
                        <w:szCs w:val="14"/>
                        <w:lang w:val="pt-PT"/>
                      </w:rPr>
                    </w:pPr>
                    <w:bookmarkStart w:id="13" w:name="_GoBack"/>
                    <w:bookmarkEnd w:id="13"/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E7E39" w14:textId="77777777" w:rsidR="0049093C" w:rsidRDefault="0049093C" w:rsidP="00C716F0">
      <w:r>
        <w:separator/>
      </w:r>
    </w:p>
  </w:footnote>
  <w:footnote w:type="continuationSeparator" w:id="0">
    <w:p w14:paraId="6806CD1F" w14:textId="77777777" w:rsidR="0049093C" w:rsidRDefault="0049093C" w:rsidP="00C7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E4FB" w14:textId="77777777" w:rsidR="00B461DF" w:rsidRDefault="00B461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F026" w14:textId="4744E572" w:rsidR="00DE6ECF" w:rsidRDefault="00DE6ECF">
    <w:pPr>
      <w:pStyle w:val="Cabealho"/>
    </w:pPr>
    <w:bookmarkStart w:id="3" w:name="_MacBuGuideStaticData_16257H"/>
    <w:bookmarkStart w:id="4" w:name="_MacBuGuideStaticData_16068H"/>
    <w:bookmarkStart w:id="5" w:name="_MacBuGuideStaticData_11331V"/>
    <w:bookmarkStart w:id="6" w:name="_MacBuGuideStaticData_1024H"/>
    <w:r>
      <w:rPr>
        <w:noProof/>
        <w:lang w:val="pt-PT" w:eastAsia="pt-PT"/>
      </w:rPr>
      <w:drawing>
        <wp:anchor distT="0" distB="0" distL="114300" distR="114300" simplePos="0" relativeHeight="251677696" behindDoc="0" locked="0" layoutInCell="1" allowOverlap="1" wp14:anchorId="6C13C6A3" wp14:editId="3923177D">
          <wp:simplePos x="0" y="0"/>
          <wp:positionH relativeFrom="page">
            <wp:posOffset>2597785</wp:posOffset>
          </wp:positionH>
          <wp:positionV relativeFrom="page">
            <wp:posOffset>476250</wp:posOffset>
          </wp:positionV>
          <wp:extent cx="2839720" cy="654685"/>
          <wp:effectExtent l="0" t="0" r="0" b="0"/>
          <wp:wrapThrough wrapText="bothSides">
            <wp:wrapPolygon edited="0">
              <wp:start x="966" y="3352"/>
              <wp:lineTo x="966" y="15084"/>
              <wp:lineTo x="1159" y="16760"/>
              <wp:lineTo x="13911" y="16760"/>
              <wp:lineTo x="17002" y="9218"/>
              <wp:lineTo x="16229" y="5028"/>
              <wp:lineTo x="3091" y="3352"/>
              <wp:lineTo x="966" y="3352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SBOA_REITORIA_horizontal_POSITIV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9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"/>
  <w:bookmarkEnd w:id="4"/>
  <w:bookmarkEnd w:id="5"/>
  <w:bookmarkEnd w:id="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E4DC4" w14:textId="77777777" w:rsidR="0030780D" w:rsidRDefault="0030780D">
    <w:pPr>
      <w:pStyle w:val="Cabealho"/>
    </w:pPr>
    <w:bookmarkStart w:id="7" w:name="_MacBuGuideStaticData_16237H"/>
    <w:bookmarkStart w:id="8" w:name="_MacBuGuideStaticData_15651H"/>
    <w:bookmarkStart w:id="9" w:name="_MacBuGuideStaticData_820H"/>
    <w:bookmarkStart w:id="10" w:name="_MacBuGuideStaticData_16050H"/>
    <w:bookmarkStart w:id="11" w:name="_MacBuGuideStaticData_5965V"/>
    <w:bookmarkStart w:id="12" w:name="_MacBuGuideStaticData_11355V"/>
  </w:p>
  <w:p w14:paraId="6B2A418D" w14:textId="49C9C45F" w:rsidR="0030780D" w:rsidRDefault="00B461DF">
    <w:pPr>
      <w:pStyle w:val="Cabealho"/>
    </w:pPr>
    <w:r w:rsidRPr="009D4C40">
      <w:rPr>
        <w:noProof/>
        <w:lang w:val="pt-PT" w:eastAsia="pt-PT"/>
      </w:rPr>
      <w:drawing>
        <wp:anchor distT="0" distB="0" distL="114300" distR="114300" simplePos="0" relativeHeight="251681792" behindDoc="0" locked="0" layoutInCell="1" allowOverlap="1" wp14:anchorId="08656889" wp14:editId="61E1EA7C">
          <wp:simplePos x="0" y="0"/>
          <wp:positionH relativeFrom="margin">
            <wp:posOffset>1812290</wp:posOffset>
          </wp:positionH>
          <wp:positionV relativeFrom="page">
            <wp:posOffset>221615</wp:posOffset>
          </wp:positionV>
          <wp:extent cx="1817370" cy="1655445"/>
          <wp:effectExtent l="0" t="0" r="0" b="0"/>
          <wp:wrapThrough wrapText="bothSides">
            <wp:wrapPolygon edited="0">
              <wp:start x="9962" y="1740"/>
              <wp:lineTo x="3849" y="3231"/>
              <wp:lineTo x="2943" y="3728"/>
              <wp:lineTo x="2943" y="12677"/>
              <wp:lineTo x="5434" y="14168"/>
              <wp:lineTo x="9962" y="14168"/>
              <wp:lineTo x="3396" y="15162"/>
              <wp:lineTo x="3396" y="17896"/>
              <wp:lineTo x="9962" y="18145"/>
              <wp:lineTo x="9962" y="19388"/>
              <wp:lineTo x="10868" y="19388"/>
              <wp:lineTo x="11094" y="18891"/>
              <wp:lineTo x="17887" y="17648"/>
              <wp:lineTo x="17887" y="15411"/>
              <wp:lineTo x="10868" y="14168"/>
              <wp:lineTo x="19019" y="14168"/>
              <wp:lineTo x="19698" y="13671"/>
              <wp:lineTo x="18113" y="10191"/>
              <wp:lineTo x="10868" y="6214"/>
              <wp:lineTo x="10868" y="1740"/>
              <wp:lineTo x="9962" y="1740"/>
            </wp:wrapPolygon>
          </wp:wrapThrough>
          <wp:docPr id="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SBOA ESTADIO UNIVERSITARIO LISBOA 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165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21A6E6" w14:textId="77777777" w:rsidR="0030780D" w:rsidRDefault="0030780D">
    <w:pPr>
      <w:pStyle w:val="Cabealho"/>
    </w:pPr>
  </w:p>
  <w:p w14:paraId="590C95F4" w14:textId="77777777" w:rsidR="0030780D" w:rsidRDefault="0030780D">
    <w:pPr>
      <w:pStyle w:val="Cabealho"/>
    </w:pPr>
  </w:p>
  <w:p w14:paraId="52E187A8" w14:textId="77777777" w:rsidR="0030780D" w:rsidRDefault="0030780D">
    <w:pPr>
      <w:pStyle w:val="Cabealho"/>
    </w:pPr>
  </w:p>
  <w:p w14:paraId="311E25F4" w14:textId="77777777" w:rsidR="0030780D" w:rsidRDefault="0030780D">
    <w:pPr>
      <w:pStyle w:val="Cabealho"/>
    </w:pPr>
  </w:p>
  <w:p w14:paraId="6CA2C706" w14:textId="094A3502" w:rsidR="0030780D" w:rsidRDefault="0030780D">
    <w:pPr>
      <w:pStyle w:val="Cabealho"/>
    </w:pPr>
  </w:p>
  <w:p w14:paraId="3BBA12A9" w14:textId="77777777" w:rsidR="0030780D" w:rsidRDefault="0030780D">
    <w:pPr>
      <w:pStyle w:val="Cabealho"/>
    </w:pPr>
  </w:p>
  <w:p w14:paraId="6C6AC35F" w14:textId="4E7BD146" w:rsidR="0030780D" w:rsidRDefault="0030780D">
    <w:pPr>
      <w:pStyle w:val="Cabealho"/>
    </w:pPr>
  </w:p>
  <w:p w14:paraId="3E7E480E" w14:textId="3F3C78E7" w:rsidR="00DE6ECF" w:rsidRDefault="00DE6ECF">
    <w:pPr>
      <w:pStyle w:val="Cabealho"/>
    </w:pPr>
  </w:p>
  <w:bookmarkEnd w:id="7"/>
  <w:bookmarkEnd w:id="8"/>
  <w:bookmarkEnd w:id="9"/>
  <w:bookmarkEnd w:id="10"/>
  <w:bookmarkEnd w:id="11"/>
  <w:bookmarkEnd w:id="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627E9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90391A"/>
    <w:multiLevelType w:val="multilevel"/>
    <w:tmpl w:val="6182461A"/>
    <w:lvl w:ilvl="0">
      <w:numFmt w:val="decimalZero"/>
      <w:lvlText w:val="%1-0"/>
      <w:lvlJc w:val="left"/>
      <w:pPr>
        <w:ind w:left="1114" w:hanging="10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834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4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9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7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9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ishingViewTables" w:val="0"/>
  </w:docVars>
  <w:rsids>
    <w:rsidRoot w:val="0077585A"/>
    <w:rsid w:val="000117BE"/>
    <w:rsid w:val="00046517"/>
    <w:rsid w:val="0005327B"/>
    <w:rsid w:val="000C17AC"/>
    <w:rsid w:val="000D080E"/>
    <w:rsid w:val="000E096C"/>
    <w:rsid w:val="000E2C6A"/>
    <w:rsid w:val="00144EF5"/>
    <w:rsid w:val="00174B20"/>
    <w:rsid w:val="001958E3"/>
    <w:rsid w:val="001D0266"/>
    <w:rsid w:val="00243554"/>
    <w:rsid w:val="00243749"/>
    <w:rsid w:val="00273CE3"/>
    <w:rsid w:val="002831BB"/>
    <w:rsid w:val="002843EB"/>
    <w:rsid w:val="002A2FB3"/>
    <w:rsid w:val="002A42E0"/>
    <w:rsid w:val="002D0F2B"/>
    <w:rsid w:val="002E1997"/>
    <w:rsid w:val="002F2588"/>
    <w:rsid w:val="0030780D"/>
    <w:rsid w:val="00322539"/>
    <w:rsid w:val="003234EC"/>
    <w:rsid w:val="00335BAE"/>
    <w:rsid w:val="00336DC4"/>
    <w:rsid w:val="00360F56"/>
    <w:rsid w:val="00370AA2"/>
    <w:rsid w:val="00375B24"/>
    <w:rsid w:val="003C10A1"/>
    <w:rsid w:val="003E7519"/>
    <w:rsid w:val="00434E9C"/>
    <w:rsid w:val="004626DC"/>
    <w:rsid w:val="0048183C"/>
    <w:rsid w:val="0049093C"/>
    <w:rsid w:val="004954D2"/>
    <w:rsid w:val="00502640"/>
    <w:rsid w:val="00536827"/>
    <w:rsid w:val="00556B5E"/>
    <w:rsid w:val="0056429B"/>
    <w:rsid w:val="00572EAD"/>
    <w:rsid w:val="0057538C"/>
    <w:rsid w:val="005869CA"/>
    <w:rsid w:val="00587EC7"/>
    <w:rsid w:val="005F25C7"/>
    <w:rsid w:val="00600A68"/>
    <w:rsid w:val="006064DC"/>
    <w:rsid w:val="006121F9"/>
    <w:rsid w:val="00675678"/>
    <w:rsid w:val="00686372"/>
    <w:rsid w:val="00691B0C"/>
    <w:rsid w:val="006A269A"/>
    <w:rsid w:val="006B3C9C"/>
    <w:rsid w:val="006B43D2"/>
    <w:rsid w:val="006D614C"/>
    <w:rsid w:val="006D7598"/>
    <w:rsid w:val="00701210"/>
    <w:rsid w:val="00703493"/>
    <w:rsid w:val="00715618"/>
    <w:rsid w:val="00733F31"/>
    <w:rsid w:val="0077585A"/>
    <w:rsid w:val="00776D20"/>
    <w:rsid w:val="00782F17"/>
    <w:rsid w:val="007C37BC"/>
    <w:rsid w:val="007E7BF4"/>
    <w:rsid w:val="007F7AD1"/>
    <w:rsid w:val="0080121B"/>
    <w:rsid w:val="00814234"/>
    <w:rsid w:val="008438A6"/>
    <w:rsid w:val="008510FE"/>
    <w:rsid w:val="0085721D"/>
    <w:rsid w:val="0087631C"/>
    <w:rsid w:val="00896B25"/>
    <w:rsid w:val="008A0DCE"/>
    <w:rsid w:val="008A3FD1"/>
    <w:rsid w:val="008C0690"/>
    <w:rsid w:val="008C245D"/>
    <w:rsid w:val="008C54A5"/>
    <w:rsid w:val="008D0AE5"/>
    <w:rsid w:val="008E0193"/>
    <w:rsid w:val="009169F5"/>
    <w:rsid w:val="00945ED9"/>
    <w:rsid w:val="009A0CE2"/>
    <w:rsid w:val="009C7361"/>
    <w:rsid w:val="00A04A9D"/>
    <w:rsid w:val="00A221A5"/>
    <w:rsid w:val="00A359FD"/>
    <w:rsid w:val="00A52344"/>
    <w:rsid w:val="00A73656"/>
    <w:rsid w:val="00A73C75"/>
    <w:rsid w:val="00A76CCE"/>
    <w:rsid w:val="00A96D21"/>
    <w:rsid w:val="00AA3342"/>
    <w:rsid w:val="00AC0967"/>
    <w:rsid w:val="00AD7F8F"/>
    <w:rsid w:val="00B025AB"/>
    <w:rsid w:val="00B461DF"/>
    <w:rsid w:val="00B52D68"/>
    <w:rsid w:val="00BA2713"/>
    <w:rsid w:val="00BD6A88"/>
    <w:rsid w:val="00BE4CA5"/>
    <w:rsid w:val="00C00026"/>
    <w:rsid w:val="00C36A41"/>
    <w:rsid w:val="00C602F8"/>
    <w:rsid w:val="00C716F0"/>
    <w:rsid w:val="00C718CE"/>
    <w:rsid w:val="00C87044"/>
    <w:rsid w:val="00C957D6"/>
    <w:rsid w:val="00D1677A"/>
    <w:rsid w:val="00D2442C"/>
    <w:rsid w:val="00D27D12"/>
    <w:rsid w:val="00D33C26"/>
    <w:rsid w:val="00D664DF"/>
    <w:rsid w:val="00D745E1"/>
    <w:rsid w:val="00D82C72"/>
    <w:rsid w:val="00D937D1"/>
    <w:rsid w:val="00DA499F"/>
    <w:rsid w:val="00DC0D40"/>
    <w:rsid w:val="00DE6ECF"/>
    <w:rsid w:val="00DF5D5A"/>
    <w:rsid w:val="00E03696"/>
    <w:rsid w:val="00E360C0"/>
    <w:rsid w:val="00E63075"/>
    <w:rsid w:val="00E6751D"/>
    <w:rsid w:val="00EA2762"/>
    <w:rsid w:val="00EF3CDD"/>
    <w:rsid w:val="00EF797C"/>
    <w:rsid w:val="00F0719D"/>
    <w:rsid w:val="00F76F98"/>
    <w:rsid w:val="00FE2287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36C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16F0"/>
  </w:style>
  <w:style w:type="paragraph" w:styleId="Rodap">
    <w:name w:val="footer"/>
    <w:basedOn w:val="Normal"/>
    <w:link w:val="Rodap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16F0"/>
  </w:style>
  <w:style w:type="paragraph" w:customStyle="1" w:styleId="BasicParagraph">
    <w:name w:val="[Basic Paragraph]"/>
    <w:basedOn w:val="Normal"/>
    <w:uiPriority w:val="99"/>
    <w:rsid w:val="00C716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/>
    </w:rPr>
  </w:style>
  <w:style w:type="paragraph" w:customStyle="1" w:styleId="NoteLevel1">
    <w:name w:val="Note Level 1"/>
    <w:basedOn w:val="Normal"/>
    <w:uiPriority w:val="99"/>
    <w:unhideWhenUsed/>
    <w:rsid w:val="008A3FD1"/>
    <w:pPr>
      <w:keepNext/>
      <w:numPr>
        <w:numId w:val="1"/>
      </w:numPr>
      <w:contextualSpacing/>
      <w:outlineLvl w:val="0"/>
    </w:pPr>
    <w:rPr>
      <w:rFonts w:ascii="Verdana" w:eastAsia="MS Mincho" w:hAnsi="Verdana" w:cs="Times New Roman"/>
    </w:rPr>
  </w:style>
  <w:style w:type="paragraph" w:customStyle="1" w:styleId="NoteLevel2">
    <w:name w:val="Note Level 2"/>
    <w:basedOn w:val="Normal"/>
    <w:uiPriority w:val="99"/>
    <w:semiHidden/>
    <w:unhideWhenUsed/>
    <w:rsid w:val="008A3FD1"/>
    <w:pPr>
      <w:keepNext/>
      <w:numPr>
        <w:ilvl w:val="1"/>
        <w:numId w:val="1"/>
      </w:numPr>
      <w:contextualSpacing/>
      <w:outlineLvl w:val="1"/>
    </w:pPr>
    <w:rPr>
      <w:rFonts w:ascii="Verdana" w:eastAsia="MS Mincho" w:hAnsi="Verdana" w:cs="Times New Roman"/>
    </w:rPr>
  </w:style>
  <w:style w:type="paragraph" w:customStyle="1" w:styleId="NoteLevel3">
    <w:name w:val="Note Level 3"/>
    <w:basedOn w:val="Normal"/>
    <w:uiPriority w:val="99"/>
    <w:semiHidden/>
    <w:unhideWhenUsed/>
    <w:rsid w:val="008A3FD1"/>
    <w:pPr>
      <w:keepNext/>
      <w:numPr>
        <w:ilvl w:val="2"/>
        <w:numId w:val="1"/>
      </w:numPr>
      <w:contextualSpacing/>
      <w:outlineLvl w:val="2"/>
    </w:pPr>
    <w:rPr>
      <w:rFonts w:ascii="Verdana" w:eastAsia="MS Mincho" w:hAnsi="Verdana" w:cs="Times New Roman"/>
    </w:rPr>
  </w:style>
  <w:style w:type="paragraph" w:customStyle="1" w:styleId="NoteLevel4">
    <w:name w:val="Note Level 4"/>
    <w:basedOn w:val="Normal"/>
    <w:uiPriority w:val="99"/>
    <w:semiHidden/>
    <w:unhideWhenUsed/>
    <w:rsid w:val="008A3FD1"/>
    <w:pPr>
      <w:keepNext/>
      <w:numPr>
        <w:ilvl w:val="3"/>
        <w:numId w:val="1"/>
      </w:numPr>
      <w:contextualSpacing/>
      <w:outlineLvl w:val="3"/>
    </w:pPr>
    <w:rPr>
      <w:rFonts w:ascii="Verdana" w:eastAsia="MS Mincho" w:hAnsi="Verdana" w:cs="Times New Roman"/>
    </w:rPr>
  </w:style>
  <w:style w:type="paragraph" w:customStyle="1" w:styleId="NoteLevel5">
    <w:name w:val="Note Level 5"/>
    <w:basedOn w:val="Normal"/>
    <w:uiPriority w:val="99"/>
    <w:semiHidden/>
    <w:unhideWhenUsed/>
    <w:rsid w:val="008A3FD1"/>
    <w:pPr>
      <w:keepNext/>
      <w:numPr>
        <w:ilvl w:val="4"/>
        <w:numId w:val="1"/>
      </w:numPr>
      <w:contextualSpacing/>
      <w:outlineLvl w:val="4"/>
    </w:pPr>
    <w:rPr>
      <w:rFonts w:ascii="Verdana" w:eastAsia="MS Mincho" w:hAnsi="Verdana" w:cs="Times New Roman"/>
    </w:rPr>
  </w:style>
  <w:style w:type="paragraph" w:customStyle="1" w:styleId="NoteLevel6">
    <w:name w:val="Note Level 6"/>
    <w:basedOn w:val="Normal"/>
    <w:uiPriority w:val="99"/>
    <w:semiHidden/>
    <w:unhideWhenUsed/>
    <w:rsid w:val="008A3FD1"/>
    <w:pPr>
      <w:keepNext/>
      <w:numPr>
        <w:ilvl w:val="5"/>
        <w:numId w:val="1"/>
      </w:numPr>
      <w:contextualSpacing/>
      <w:outlineLvl w:val="5"/>
    </w:pPr>
    <w:rPr>
      <w:rFonts w:ascii="Verdana" w:eastAsia="MS Mincho" w:hAnsi="Verdana" w:cs="Times New Roman"/>
    </w:rPr>
  </w:style>
  <w:style w:type="paragraph" w:customStyle="1" w:styleId="NoteLevel7">
    <w:name w:val="Note Level 7"/>
    <w:basedOn w:val="Normal"/>
    <w:uiPriority w:val="99"/>
    <w:semiHidden/>
    <w:unhideWhenUsed/>
    <w:rsid w:val="008A3FD1"/>
    <w:pPr>
      <w:keepNext/>
      <w:numPr>
        <w:ilvl w:val="6"/>
        <w:numId w:val="1"/>
      </w:numPr>
      <w:contextualSpacing/>
      <w:outlineLvl w:val="6"/>
    </w:pPr>
    <w:rPr>
      <w:rFonts w:ascii="Verdana" w:eastAsia="MS Mincho" w:hAnsi="Verdana" w:cs="Times New Roman"/>
    </w:rPr>
  </w:style>
  <w:style w:type="paragraph" w:customStyle="1" w:styleId="NoteLevel8">
    <w:name w:val="Note Level 8"/>
    <w:basedOn w:val="Normal"/>
    <w:uiPriority w:val="99"/>
    <w:semiHidden/>
    <w:unhideWhenUsed/>
    <w:rsid w:val="008A3FD1"/>
    <w:pPr>
      <w:keepNext/>
      <w:numPr>
        <w:ilvl w:val="7"/>
        <w:numId w:val="1"/>
      </w:numPr>
      <w:contextualSpacing/>
      <w:outlineLvl w:val="7"/>
    </w:pPr>
    <w:rPr>
      <w:rFonts w:ascii="Verdana" w:eastAsia="MS Mincho" w:hAnsi="Verdana" w:cs="Times New Roman"/>
    </w:rPr>
  </w:style>
  <w:style w:type="paragraph" w:customStyle="1" w:styleId="NoteLevel9">
    <w:name w:val="Note Level 9"/>
    <w:basedOn w:val="Normal"/>
    <w:uiPriority w:val="99"/>
    <w:semiHidden/>
    <w:unhideWhenUsed/>
    <w:rsid w:val="008A3FD1"/>
    <w:pPr>
      <w:keepNext/>
      <w:numPr>
        <w:ilvl w:val="8"/>
        <w:numId w:val="1"/>
      </w:numPr>
      <w:contextualSpacing/>
      <w:outlineLvl w:val="8"/>
    </w:pPr>
    <w:rPr>
      <w:rFonts w:ascii="Verdana" w:eastAsia="MS Mincho" w:hAnsi="Verdana" w:cs="Times New Roman"/>
    </w:rPr>
  </w:style>
  <w:style w:type="table" w:styleId="Tabelacomgrelha">
    <w:name w:val="Table Grid"/>
    <w:basedOn w:val="Tabelanormal"/>
    <w:uiPriority w:val="59"/>
    <w:rsid w:val="00600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0780D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078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7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716F0"/>
  </w:style>
  <w:style w:type="paragraph" w:styleId="Rodap">
    <w:name w:val="footer"/>
    <w:basedOn w:val="Normal"/>
    <w:link w:val="RodapCarcter"/>
    <w:uiPriority w:val="99"/>
    <w:unhideWhenUsed/>
    <w:rsid w:val="00C716F0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716F0"/>
  </w:style>
  <w:style w:type="paragraph" w:customStyle="1" w:styleId="BasicParagraph">
    <w:name w:val="[Basic Paragraph]"/>
    <w:basedOn w:val="Normal"/>
    <w:uiPriority w:val="99"/>
    <w:rsid w:val="00C716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/>
    </w:rPr>
  </w:style>
  <w:style w:type="paragraph" w:customStyle="1" w:styleId="NoteLevel1">
    <w:name w:val="Note Level 1"/>
    <w:basedOn w:val="Normal"/>
    <w:uiPriority w:val="99"/>
    <w:unhideWhenUsed/>
    <w:rsid w:val="008A3FD1"/>
    <w:pPr>
      <w:keepNext/>
      <w:numPr>
        <w:numId w:val="1"/>
      </w:numPr>
      <w:contextualSpacing/>
      <w:outlineLvl w:val="0"/>
    </w:pPr>
    <w:rPr>
      <w:rFonts w:ascii="Verdana" w:eastAsia="MS Mincho" w:hAnsi="Verdana" w:cs="Times New Roman"/>
    </w:rPr>
  </w:style>
  <w:style w:type="paragraph" w:customStyle="1" w:styleId="NoteLevel2">
    <w:name w:val="Note Level 2"/>
    <w:basedOn w:val="Normal"/>
    <w:uiPriority w:val="99"/>
    <w:semiHidden/>
    <w:unhideWhenUsed/>
    <w:rsid w:val="008A3FD1"/>
    <w:pPr>
      <w:keepNext/>
      <w:numPr>
        <w:ilvl w:val="1"/>
        <w:numId w:val="1"/>
      </w:numPr>
      <w:contextualSpacing/>
      <w:outlineLvl w:val="1"/>
    </w:pPr>
    <w:rPr>
      <w:rFonts w:ascii="Verdana" w:eastAsia="MS Mincho" w:hAnsi="Verdana" w:cs="Times New Roman"/>
    </w:rPr>
  </w:style>
  <w:style w:type="paragraph" w:customStyle="1" w:styleId="NoteLevel3">
    <w:name w:val="Note Level 3"/>
    <w:basedOn w:val="Normal"/>
    <w:uiPriority w:val="99"/>
    <w:semiHidden/>
    <w:unhideWhenUsed/>
    <w:rsid w:val="008A3FD1"/>
    <w:pPr>
      <w:keepNext/>
      <w:numPr>
        <w:ilvl w:val="2"/>
        <w:numId w:val="1"/>
      </w:numPr>
      <w:contextualSpacing/>
      <w:outlineLvl w:val="2"/>
    </w:pPr>
    <w:rPr>
      <w:rFonts w:ascii="Verdana" w:eastAsia="MS Mincho" w:hAnsi="Verdana" w:cs="Times New Roman"/>
    </w:rPr>
  </w:style>
  <w:style w:type="paragraph" w:customStyle="1" w:styleId="NoteLevel4">
    <w:name w:val="Note Level 4"/>
    <w:basedOn w:val="Normal"/>
    <w:uiPriority w:val="99"/>
    <w:semiHidden/>
    <w:unhideWhenUsed/>
    <w:rsid w:val="008A3FD1"/>
    <w:pPr>
      <w:keepNext/>
      <w:numPr>
        <w:ilvl w:val="3"/>
        <w:numId w:val="1"/>
      </w:numPr>
      <w:contextualSpacing/>
      <w:outlineLvl w:val="3"/>
    </w:pPr>
    <w:rPr>
      <w:rFonts w:ascii="Verdana" w:eastAsia="MS Mincho" w:hAnsi="Verdana" w:cs="Times New Roman"/>
    </w:rPr>
  </w:style>
  <w:style w:type="paragraph" w:customStyle="1" w:styleId="NoteLevel5">
    <w:name w:val="Note Level 5"/>
    <w:basedOn w:val="Normal"/>
    <w:uiPriority w:val="99"/>
    <w:semiHidden/>
    <w:unhideWhenUsed/>
    <w:rsid w:val="008A3FD1"/>
    <w:pPr>
      <w:keepNext/>
      <w:numPr>
        <w:ilvl w:val="4"/>
        <w:numId w:val="1"/>
      </w:numPr>
      <w:contextualSpacing/>
      <w:outlineLvl w:val="4"/>
    </w:pPr>
    <w:rPr>
      <w:rFonts w:ascii="Verdana" w:eastAsia="MS Mincho" w:hAnsi="Verdana" w:cs="Times New Roman"/>
    </w:rPr>
  </w:style>
  <w:style w:type="paragraph" w:customStyle="1" w:styleId="NoteLevel6">
    <w:name w:val="Note Level 6"/>
    <w:basedOn w:val="Normal"/>
    <w:uiPriority w:val="99"/>
    <w:semiHidden/>
    <w:unhideWhenUsed/>
    <w:rsid w:val="008A3FD1"/>
    <w:pPr>
      <w:keepNext/>
      <w:numPr>
        <w:ilvl w:val="5"/>
        <w:numId w:val="1"/>
      </w:numPr>
      <w:contextualSpacing/>
      <w:outlineLvl w:val="5"/>
    </w:pPr>
    <w:rPr>
      <w:rFonts w:ascii="Verdana" w:eastAsia="MS Mincho" w:hAnsi="Verdana" w:cs="Times New Roman"/>
    </w:rPr>
  </w:style>
  <w:style w:type="paragraph" w:customStyle="1" w:styleId="NoteLevel7">
    <w:name w:val="Note Level 7"/>
    <w:basedOn w:val="Normal"/>
    <w:uiPriority w:val="99"/>
    <w:semiHidden/>
    <w:unhideWhenUsed/>
    <w:rsid w:val="008A3FD1"/>
    <w:pPr>
      <w:keepNext/>
      <w:numPr>
        <w:ilvl w:val="6"/>
        <w:numId w:val="1"/>
      </w:numPr>
      <w:contextualSpacing/>
      <w:outlineLvl w:val="6"/>
    </w:pPr>
    <w:rPr>
      <w:rFonts w:ascii="Verdana" w:eastAsia="MS Mincho" w:hAnsi="Verdana" w:cs="Times New Roman"/>
    </w:rPr>
  </w:style>
  <w:style w:type="paragraph" w:customStyle="1" w:styleId="NoteLevel8">
    <w:name w:val="Note Level 8"/>
    <w:basedOn w:val="Normal"/>
    <w:uiPriority w:val="99"/>
    <w:semiHidden/>
    <w:unhideWhenUsed/>
    <w:rsid w:val="008A3FD1"/>
    <w:pPr>
      <w:keepNext/>
      <w:numPr>
        <w:ilvl w:val="7"/>
        <w:numId w:val="1"/>
      </w:numPr>
      <w:contextualSpacing/>
      <w:outlineLvl w:val="7"/>
    </w:pPr>
    <w:rPr>
      <w:rFonts w:ascii="Verdana" w:eastAsia="MS Mincho" w:hAnsi="Verdana" w:cs="Times New Roman"/>
    </w:rPr>
  </w:style>
  <w:style w:type="paragraph" w:customStyle="1" w:styleId="NoteLevel9">
    <w:name w:val="Note Level 9"/>
    <w:basedOn w:val="Normal"/>
    <w:uiPriority w:val="99"/>
    <w:semiHidden/>
    <w:unhideWhenUsed/>
    <w:rsid w:val="008A3FD1"/>
    <w:pPr>
      <w:keepNext/>
      <w:numPr>
        <w:ilvl w:val="8"/>
        <w:numId w:val="1"/>
      </w:numPr>
      <w:contextualSpacing/>
      <w:outlineLvl w:val="8"/>
    </w:pPr>
    <w:rPr>
      <w:rFonts w:ascii="Verdana" w:eastAsia="MS Mincho" w:hAnsi="Verdana" w:cs="Times New Roman"/>
    </w:rPr>
  </w:style>
  <w:style w:type="table" w:styleId="Tabelacomgrelha">
    <w:name w:val="Table Grid"/>
    <w:basedOn w:val="Tabelanormal"/>
    <w:uiPriority w:val="59"/>
    <w:rsid w:val="00600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0780D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078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7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74FC7-44F1-4E9B-B692-305FC8EA9A1E}"/>
      </w:docPartPr>
      <w:docPartBody>
        <w:p w:rsidR="00BD0C5A" w:rsidRDefault="00107F49"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DB546FF3E7D4B0B88878FA35674F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7D5B78-C046-4A9C-A575-B3FE8B90F1F7}"/>
      </w:docPartPr>
      <w:docPartBody>
        <w:p w:rsidR="0011150E" w:rsidRDefault="0047384D" w:rsidP="0047384D">
          <w:pPr>
            <w:pStyle w:val="4DB546FF3E7D4B0B88878FA35674F73C"/>
          </w:pPr>
          <w:r w:rsidRPr="004E1EF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817F7CF3F9F44EA959950E6777B8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8767D-C54A-466C-BA76-DA5A7090D459}"/>
      </w:docPartPr>
      <w:docPartBody>
        <w:p w:rsidR="00A135EB" w:rsidRDefault="000638D3" w:rsidP="000638D3">
          <w:pPr>
            <w:pStyle w:val="5817F7CF3F9F44EA959950E6777B8D6F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70E8D79D28B4C57A8EF35FF2D1A4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B1EB7F-A5F8-4B50-9C68-D6A56A7F31FF}"/>
      </w:docPartPr>
      <w:docPartBody>
        <w:p w:rsidR="00A135EB" w:rsidRDefault="000638D3" w:rsidP="000638D3">
          <w:pPr>
            <w:pStyle w:val="570E8D79D28B4C57A8EF35FF2D1A4B02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C8ACF0FFEB4D57A8593046858FC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DF18A-010E-4EFF-AC37-C02D9E1A5E76}"/>
      </w:docPartPr>
      <w:docPartBody>
        <w:p w:rsidR="008A0385" w:rsidRDefault="00A135EB" w:rsidP="00A135EB">
          <w:pPr>
            <w:pStyle w:val="E1C8ACF0FFEB4D57A8593046858FCEAA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6372C6139F24CACA195D5F8FE65C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2E111-4197-412F-AD6A-CB1391E3E850}"/>
      </w:docPartPr>
      <w:docPartBody>
        <w:p w:rsidR="008A0385" w:rsidRDefault="00A135EB" w:rsidP="00A135EB">
          <w:pPr>
            <w:pStyle w:val="B6372C6139F24CACA195D5F8FE65C156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52F7B5BC49440D2B3D20B7F5238D1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E543B8-E5BB-4CB7-BFD5-9FEC291CE908}"/>
      </w:docPartPr>
      <w:docPartBody>
        <w:p w:rsidR="008A0385" w:rsidRDefault="00A135EB" w:rsidP="00A135EB">
          <w:pPr>
            <w:pStyle w:val="952F7B5BC49440D2B3D20B7F5238D145"/>
          </w:pPr>
          <w:r w:rsidRPr="006A32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016995A35B7454EBBD7813CDED65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34EBA-B45D-4F38-85C1-5FFB2C208F1F}"/>
      </w:docPartPr>
      <w:docPartBody>
        <w:p w:rsidR="009A7190" w:rsidRDefault="008A0385" w:rsidP="008A0385">
          <w:pPr>
            <w:pStyle w:val="4016995A35B7454EBBD7813CDED65F66"/>
          </w:pPr>
          <w:r w:rsidRPr="006C70B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830407BB7045B4A03228252CC95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4FDCC-5328-4DFC-A066-435401B5BB1F}"/>
      </w:docPartPr>
      <w:docPartBody>
        <w:p w:rsidR="009A7190" w:rsidRDefault="008A0385" w:rsidP="008A0385">
          <w:pPr>
            <w:pStyle w:val="33830407BB7045B4A03228252CC95111"/>
          </w:pPr>
          <w:r>
            <w:rPr>
              <w:rStyle w:val="TextodoMarcadordePosio"/>
              <w:rFonts w:ascii="Times New Roman" w:hAnsi="Times New Roman" w:cs="Times New Roman"/>
              <w:sz w:val="20"/>
              <w:szCs w:val="20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49"/>
    <w:rsid w:val="00025137"/>
    <w:rsid w:val="000638D3"/>
    <w:rsid w:val="00107F49"/>
    <w:rsid w:val="0011150E"/>
    <w:rsid w:val="001D1CB6"/>
    <w:rsid w:val="002879F3"/>
    <w:rsid w:val="00356B00"/>
    <w:rsid w:val="00453EA3"/>
    <w:rsid w:val="0047384D"/>
    <w:rsid w:val="005244D1"/>
    <w:rsid w:val="005402C8"/>
    <w:rsid w:val="005860A5"/>
    <w:rsid w:val="00647A25"/>
    <w:rsid w:val="006A2A74"/>
    <w:rsid w:val="00772E18"/>
    <w:rsid w:val="00855EA1"/>
    <w:rsid w:val="008A0385"/>
    <w:rsid w:val="009A7190"/>
    <w:rsid w:val="00A135EB"/>
    <w:rsid w:val="00AD0850"/>
    <w:rsid w:val="00BC2F01"/>
    <w:rsid w:val="00BD0C5A"/>
    <w:rsid w:val="00C308C1"/>
    <w:rsid w:val="00C51EBB"/>
    <w:rsid w:val="00E34C5A"/>
    <w:rsid w:val="00E75931"/>
    <w:rsid w:val="00E82CB6"/>
    <w:rsid w:val="00E83B22"/>
    <w:rsid w:val="00EE20E2"/>
    <w:rsid w:val="00F35C54"/>
    <w:rsid w:val="00F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A0385"/>
  </w:style>
  <w:style w:type="paragraph" w:customStyle="1" w:styleId="CF1FB827DEAC4FAD8C49AFD74F769F04">
    <w:name w:val="CF1FB827DEAC4FAD8C49AFD74F769F04"/>
    <w:rsid w:val="00107F49"/>
  </w:style>
  <w:style w:type="paragraph" w:customStyle="1" w:styleId="C0000949C51A423CB93233F4089716BB">
    <w:name w:val="C0000949C51A423CB93233F4089716BB"/>
    <w:rsid w:val="00107F49"/>
  </w:style>
  <w:style w:type="paragraph" w:customStyle="1" w:styleId="16E29FCE284E42E7A092558B6AA2DFB9">
    <w:name w:val="16E29FCE284E42E7A092558B6AA2DFB9"/>
    <w:rsid w:val="00107F49"/>
  </w:style>
  <w:style w:type="paragraph" w:customStyle="1" w:styleId="CF1FB827DEAC4FAD8C49AFD74F769F041">
    <w:name w:val="CF1FB827DEAC4FAD8C49AFD74F769F041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C0000949C51A423CB93233F4089716BB1">
    <w:name w:val="C0000949C51A423CB93233F4089716BB1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16E29FCE284E42E7A092558B6AA2DFB91">
    <w:name w:val="16E29FCE284E42E7A092558B6AA2DFB91"/>
    <w:rsid w:val="00107F49"/>
    <w:pPr>
      <w:keepNext/>
      <w:numPr>
        <w:numId w:val="1"/>
      </w:numPr>
      <w:tabs>
        <w:tab w:val="clear" w:pos="360"/>
        <w:tab w:val="num" w:pos="0"/>
      </w:tabs>
      <w:spacing w:after="0" w:line="240" w:lineRule="auto"/>
      <w:contextualSpacing/>
      <w:outlineLvl w:val="0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customStyle="1" w:styleId="CF1FB827DEAC4FAD8C49AFD74F769F042">
    <w:name w:val="CF1FB827DEAC4FAD8C49AFD74F769F042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C0000949C51A423CB93233F4089716BB2">
    <w:name w:val="C0000949C51A423CB93233F4089716BB2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16E29FCE284E42E7A092558B6AA2DFB92">
    <w:name w:val="16E29FCE284E42E7A092558B6AA2DFB92"/>
    <w:rsid w:val="00107F49"/>
    <w:pPr>
      <w:keepNext/>
      <w:numPr>
        <w:numId w:val="1"/>
      </w:numPr>
      <w:tabs>
        <w:tab w:val="clear" w:pos="360"/>
        <w:tab w:val="num" w:pos="0"/>
      </w:tabs>
      <w:spacing w:after="0" w:line="240" w:lineRule="auto"/>
      <w:contextualSpacing/>
      <w:outlineLvl w:val="0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customStyle="1" w:styleId="0ACBA5611F4641E996876F409E00142F">
    <w:name w:val="0ACBA5611F4641E996876F409E00142F"/>
    <w:rsid w:val="002879F3"/>
  </w:style>
  <w:style w:type="paragraph" w:customStyle="1" w:styleId="20E87CD6B3484D93AE5A102A184653CB">
    <w:name w:val="20E87CD6B3484D93AE5A102A184653CB"/>
    <w:rsid w:val="00C51EBB"/>
  </w:style>
  <w:style w:type="paragraph" w:customStyle="1" w:styleId="25CEA2C143F14D1F95359850487811FF">
    <w:name w:val="25CEA2C143F14D1F95359850487811FF"/>
    <w:rsid w:val="00C51EBB"/>
  </w:style>
  <w:style w:type="paragraph" w:customStyle="1" w:styleId="2C92E62A5C694095A551EE4D692CD9D0">
    <w:name w:val="2C92E62A5C694095A551EE4D692CD9D0"/>
    <w:rsid w:val="00C51EBB"/>
  </w:style>
  <w:style w:type="paragraph" w:customStyle="1" w:styleId="F011FA8B0DD340A79A1DFBB01FB146BC">
    <w:name w:val="F011FA8B0DD340A79A1DFBB01FB146BC"/>
    <w:rsid w:val="00C51EBB"/>
  </w:style>
  <w:style w:type="paragraph" w:customStyle="1" w:styleId="3165536863B74509B2C872ECD8E139F8">
    <w:name w:val="3165536863B74509B2C872ECD8E139F8"/>
    <w:rsid w:val="00C51EBB"/>
  </w:style>
  <w:style w:type="paragraph" w:customStyle="1" w:styleId="BBB16F3E9D0542C7A6E0877ADB72BC7F">
    <w:name w:val="BBB16F3E9D0542C7A6E0877ADB72BC7F"/>
    <w:rsid w:val="00C51EBB"/>
  </w:style>
  <w:style w:type="paragraph" w:customStyle="1" w:styleId="1619FA6062D74D90A6990F48DCA51C63">
    <w:name w:val="1619FA6062D74D90A6990F48DCA51C63"/>
    <w:rsid w:val="006A2A74"/>
  </w:style>
  <w:style w:type="paragraph" w:customStyle="1" w:styleId="FBDC08324D3E473BB632FF0443229AA3">
    <w:name w:val="FBDC08324D3E473BB632FF0443229AA3"/>
    <w:rsid w:val="006A2A74"/>
  </w:style>
  <w:style w:type="paragraph" w:customStyle="1" w:styleId="8B693FF74D3A4B2388FF87B03CB4BE62">
    <w:name w:val="8B693FF74D3A4B2388FF87B03CB4BE62"/>
    <w:rsid w:val="006A2A74"/>
  </w:style>
  <w:style w:type="paragraph" w:customStyle="1" w:styleId="0E4298280088410B8B3CB5AFF67DF533">
    <w:name w:val="0E4298280088410B8B3CB5AFF67DF533"/>
    <w:rsid w:val="006A2A74"/>
  </w:style>
  <w:style w:type="paragraph" w:customStyle="1" w:styleId="60E0008D52B74C14B6C269424B531C8F">
    <w:name w:val="60E0008D52B74C14B6C269424B531C8F"/>
    <w:rsid w:val="006A2A74"/>
  </w:style>
  <w:style w:type="paragraph" w:customStyle="1" w:styleId="D5E5C5DDDEA94665B62DD03348AF3B07">
    <w:name w:val="D5E5C5DDDEA94665B62DD03348AF3B07"/>
    <w:rsid w:val="006A2A74"/>
  </w:style>
  <w:style w:type="paragraph" w:customStyle="1" w:styleId="BCEB0C881B3F447A96E5934E531BF978">
    <w:name w:val="BCEB0C881B3F447A96E5934E531BF978"/>
    <w:rsid w:val="006A2A74"/>
  </w:style>
  <w:style w:type="paragraph" w:customStyle="1" w:styleId="0AAE8E7E003D4619843761B6C4EC7F5A">
    <w:name w:val="0AAE8E7E003D4619843761B6C4EC7F5A"/>
    <w:rsid w:val="006A2A74"/>
  </w:style>
  <w:style w:type="paragraph" w:customStyle="1" w:styleId="B7CD4FF299AB473F80957F534CC51A48">
    <w:name w:val="B7CD4FF299AB473F80957F534CC51A48"/>
    <w:rsid w:val="006A2A74"/>
  </w:style>
  <w:style w:type="paragraph" w:customStyle="1" w:styleId="FE8A7C96AD6B4E3F927A03553B4652DE">
    <w:name w:val="FE8A7C96AD6B4E3F927A03553B4652DE"/>
    <w:rsid w:val="006A2A74"/>
  </w:style>
  <w:style w:type="paragraph" w:customStyle="1" w:styleId="3360A860222D4E41933E258685A4A31F">
    <w:name w:val="3360A860222D4E41933E258685A4A31F"/>
    <w:rsid w:val="006A2A74"/>
  </w:style>
  <w:style w:type="paragraph" w:customStyle="1" w:styleId="4ABA1BD4721D4E9895D5A2C3FDC698D0">
    <w:name w:val="4ABA1BD4721D4E9895D5A2C3FDC698D0"/>
    <w:rsid w:val="006A2A74"/>
  </w:style>
  <w:style w:type="paragraph" w:customStyle="1" w:styleId="C34487E81C484D7CB11D2DEA4C7D2BB7">
    <w:name w:val="C34487E81C484D7CB11D2DEA4C7D2BB7"/>
    <w:rsid w:val="006A2A74"/>
  </w:style>
  <w:style w:type="paragraph" w:customStyle="1" w:styleId="0F59C95F72344EE79BC509EFC23EC696">
    <w:name w:val="0F59C95F72344EE79BC509EFC23EC696"/>
    <w:rsid w:val="006A2A74"/>
  </w:style>
  <w:style w:type="paragraph" w:customStyle="1" w:styleId="84DDA59163584A07AC3EE1DF5DD12C85">
    <w:name w:val="84DDA59163584A07AC3EE1DF5DD12C85"/>
    <w:rsid w:val="006A2A74"/>
  </w:style>
  <w:style w:type="paragraph" w:customStyle="1" w:styleId="D76A627AA41047CD8811845B997E7BD4">
    <w:name w:val="D76A627AA41047CD8811845B997E7BD4"/>
    <w:rsid w:val="006A2A74"/>
  </w:style>
  <w:style w:type="paragraph" w:customStyle="1" w:styleId="150219009F5840A18008EBC25F13D7FC">
    <w:name w:val="150219009F5840A18008EBC25F13D7FC"/>
    <w:rsid w:val="006A2A74"/>
  </w:style>
  <w:style w:type="paragraph" w:customStyle="1" w:styleId="78B488440BC04579901F5DD97672A48B">
    <w:name w:val="78B488440BC04579901F5DD97672A48B"/>
    <w:rsid w:val="006A2A74"/>
  </w:style>
  <w:style w:type="paragraph" w:customStyle="1" w:styleId="0770A2913E394BA4892407CA9EC9AD73">
    <w:name w:val="0770A2913E394BA4892407CA9EC9AD73"/>
    <w:rsid w:val="006A2A74"/>
  </w:style>
  <w:style w:type="paragraph" w:customStyle="1" w:styleId="2A9FF221AB0244A79BECB43D35DE0161">
    <w:name w:val="2A9FF221AB0244A79BECB43D35DE0161"/>
    <w:rsid w:val="006A2A74"/>
  </w:style>
  <w:style w:type="paragraph" w:customStyle="1" w:styleId="CE8422289DCF42FEB72183FE7716ECBF">
    <w:name w:val="CE8422289DCF42FEB72183FE7716ECBF"/>
    <w:rsid w:val="006A2A74"/>
  </w:style>
  <w:style w:type="paragraph" w:customStyle="1" w:styleId="DAF981E2DEC444D79472D379C06A8A50">
    <w:name w:val="DAF981E2DEC444D79472D379C06A8A50"/>
    <w:rsid w:val="006A2A74"/>
  </w:style>
  <w:style w:type="paragraph" w:customStyle="1" w:styleId="BCECD9AB65F440FFA8C09E8FFA3E1CBE">
    <w:name w:val="BCECD9AB65F440FFA8C09E8FFA3E1CBE"/>
    <w:rsid w:val="006A2A74"/>
  </w:style>
  <w:style w:type="paragraph" w:customStyle="1" w:styleId="DC1E0AA2F500450087688AD2EA7BAB49">
    <w:name w:val="DC1E0AA2F500450087688AD2EA7BAB49"/>
    <w:rsid w:val="006A2A74"/>
  </w:style>
  <w:style w:type="paragraph" w:customStyle="1" w:styleId="16E320917FFC4CEFA1F34283770638E9">
    <w:name w:val="16E320917FFC4CEFA1F34283770638E9"/>
    <w:rsid w:val="006A2A74"/>
  </w:style>
  <w:style w:type="paragraph" w:customStyle="1" w:styleId="881662DE7C714241B4C32125BAF0A1DB">
    <w:name w:val="881662DE7C714241B4C32125BAF0A1DB"/>
    <w:rsid w:val="006A2A74"/>
  </w:style>
  <w:style w:type="paragraph" w:customStyle="1" w:styleId="6318AE0B53964C629B25B29C8824973E">
    <w:name w:val="6318AE0B53964C629B25B29C8824973E"/>
    <w:rsid w:val="006A2A74"/>
  </w:style>
  <w:style w:type="paragraph" w:customStyle="1" w:styleId="A3CEF2B9B67D43D0ACEC87BD755767FA">
    <w:name w:val="A3CEF2B9B67D43D0ACEC87BD755767FA"/>
    <w:rsid w:val="006A2A74"/>
  </w:style>
  <w:style w:type="paragraph" w:customStyle="1" w:styleId="6A002EE28A004894AC32AB908977E8DA">
    <w:name w:val="6A002EE28A004894AC32AB908977E8DA"/>
    <w:rsid w:val="006A2A74"/>
  </w:style>
  <w:style w:type="paragraph" w:customStyle="1" w:styleId="9615601A170A4262BD0D31ABA1F70CB6">
    <w:name w:val="9615601A170A4262BD0D31ABA1F70CB6"/>
    <w:rsid w:val="006A2A74"/>
  </w:style>
  <w:style w:type="paragraph" w:customStyle="1" w:styleId="4A66A2AC44E54955955A1A92E27A6F8F">
    <w:name w:val="4A66A2AC44E54955955A1A92E27A6F8F"/>
    <w:rsid w:val="006A2A74"/>
  </w:style>
  <w:style w:type="paragraph" w:customStyle="1" w:styleId="BD63EBEF15BF42C982102845A27C3C58">
    <w:name w:val="BD63EBEF15BF42C982102845A27C3C58"/>
    <w:rsid w:val="006A2A74"/>
  </w:style>
  <w:style w:type="paragraph" w:customStyle="1" w:styleId="265A264E771F4F86AA4EEEC9E54F6623">
    <w:name w:val="265A264E771F4F86AA4EEEC9E54F6623"/>
    <w:rsid w:val="006A2A74"/>
  </w:style>
  <w:style w:type="paragraph" w:customStyle="1" w:styleId="CFB71117B0524AFA921F24C0639C2328">
    <w:name w:val="CFB71117B0524AFA921F24C0639C2328"/>
    <w:rsid w:val="006A2A74"/>
  </w:style>
  <w:style w:type="paragraph" w:customStyle="1" w:styleId="27FB72C044074F7BA2E9B0C855EADC09">
    <w:name w:val="27FB72C044074F7BA2E9B0C855EADC09"/>
    <w:rsid w:val="006A2A74"/>
  </w:style>
  <w:style w:type="paragraph" w:customStyle="1" w:styleId="9340A1C6D9DC4B7E8397F40AB213B5B6">
    <w:name w:val="9340A1C6D9DC4B7E8397F40AB213B5B6"/>
    <w:rsid w:val="006A2A74"/>
  </w:style>
  <w:style w:type="paragraph" w:customStyle="1" w:styleId="9E7554AC3AF24F76852A552F52F66B83">
    <w:name w:val="9E7554AC3AF24F76852A552F52F66B83"/>
    <w:rsid w:val="006A2A74"/>
  </w:style>
  <w:style w:type="paragraph" w:customStyle="1" w:styleId="0984868E38DA4EC5995AF27C05A8136D">
    <w:name w:val="0984868E38DA4EC5995AF27C05A8136D"/>
    <w:rsid w:val="006A2A74"/>
  </w:style>
  <w:style w:type="paragraph" w:customStyle="1" w:styleId="DE4F5540A0F64344B5BB2285B4EFFCB6">
    <w:name w:val="DE4F5540A0F64344B5BB2285B4EFFCB6"/>
    <w:rsid w:val="006A2A74"/>
  </w:style>
  <w:style w:type="paragraph" w:customStyle="1" w:styleId="F08E1A7F86D740B3B7C40D02BF2A9B4C">
    <w:name w:val="F08E1A7F86D740B3B7C40D02BF2A9B4C"/>
    <w:rsid w:val="006A2A74"/>
  </w:style>
  <w:style w:type="paragraph" w:customStyle="1" w:styleId="7E68B8D25D2244D7A9E90AE132B55B97">
    <w:name w:val="7E68B8D25D2244D7A9E90AE132B55B97"/>
    <w:rsid w:val="006A2A74"/>
  </w:style>
  <w:style w:type="paragraph" w:customStyle="1" w:styleId="04097C1ABD5F419794464F8CFB04E69C">
    <w:name w:val="04097C1ABD5F419794464F8CFB04E69C"/>
    <w:rsid w:val="006A2A74"/>
  </w:style>
  <w:style w:type="paragraph" w:customStyle="1" w:styleId="7FE8029F6E464A15928483113231351B">
    <w:name w:val="7FE8029F6E464A15928483113231351B"/>
    <w:rsid w:val="006A2A74"/>
  </w:style>
  <w:style w:type="paragraph" w:customStyle="1" w:styleId="33B52D370C204C75A55654CD7C527879">
    <w:name w:val="33B52D370C204C75A55654CD7C527879"/>
    <w:rsid w:val="006A2A74"/>
  </w:style>
  <w:style w:type="paragraph" w:customStyle="1" w:styleId="0EDB7441C1424332BA0A19C41BDD41A6">
    <w:name w:val="0EDB7441C1424332BA0A19C41BDD41A6"/>
    <w:rsid w:val="006A2A74"/>
  </w:style>
  <w:style w:type="paragraph" w:customStyle="1" w:styleId="18F456C397494759AC06202DA5581D13">
    <w:name w:val="18F456C397494759AC06202DA5581D13"/>
    <w:rsid w:val="006A2A74"/>
  </w:style>
  <w:style w:type="paragraph" w:customStyle="1" w:styleId="BBD79FCCA039492ABA247740AD4F15B6">
    <w:name w:val="BBD79FCCA039492ABA247740AD4F15B6"/>
    <w:rsid w:val="006A2A74"/>
  </w:style>
  <w:style w:type="paragraph" w:customStyle="1" w:styleId="3EA586EEF3914784823B3FE5954FD17B">
    <w:name w:val="3EA586EEF3914784823B3FE5954FD17B"/>
    <w:rsid w:val="006A2A74"/>
  </w:style>
  <w:style w:type="paragraph" w:customStyle="1" w:styleId="E2C62629FA8E444B85061717CAACA9EE">
    <w:name w:val="E2C62629FA8E444B85061717CAACA9EE"/>
    <w:rsid w:val="006A2A74"/>
  </w:style>
  <w:style w:type="paragraph" w:customStyle="1" w:styleId="94CC55AA1F75494AAADC5DD662076D5E">
    <w:name w:val="94CC55AA1F75494AAADC5DD662076D5E"/>
    <w:rsid w:val="006A2A74"/>
  </w:style>
  <w:style w:type="paragraph" w:customStyle="1" w:styleId="4DB546FF3E7D4B0B88878FA35674F73C">
    <w:name w:val="4DB546FF3E7D4B0B88878FA35674F73C"/>
    <w:rsid w:val="0047384D"/>
  </w:style>
  <w:style w:type="paragraph" w:customStyle="1" w:styleId="A48871360BD146C1A2A148780B405ECA">
    <w:name w:val="A48871360BD146C1A2A148780B405ECA"/>
    <w:rsid w:val="0047384D"/>
  </w:style>
  <w:style w:type="paragraph" w:customStyle="1" w:styleId="9E29D409329D4B7C90EB16C7A703ED75">
    <w:name w:val="9E29D409329D4B7C90EB16C7A703ED75"/>
    <w:rsid w:val="0047384D"/>
  </w:style>
  <w:style w:type="paragraph" w:customStyle="1" w:styleId="0A647D59F93A4E8A9091055E0F5236A1">
    <w:name w:val="0A647D59F93A4E8A9091055E0F5236A1"/>
    <w:rsid w:val="000638D3"/>
  </w:style>
  <w:style w:type="paragraph" w:customStyle="1" w:styleId="C4D9A85EF27D47BF93E69811D2404C5A">
    <w:name w:val="C4D9A85EF27D47BF93E69811D2404C5A"/>
    <w:rsid w:val="000638D3"/>
  </w:style>
  <w:style w:type="paragraph" w:customStyle="1" w:styleId="CE26EF1F8BD64C96BF826A929404EE8A">
    <w:name w:val="CE26EF1F8BD64C96BF826A929404EE8A"/>
    <w:rsid w:val="000638D3"/>
  </w:style>
  <w:style w:type="paragraph" w:customStyle="1" w:styleId="CEBEAE5327D841AEA01BA120EFD05514">
    <w:name w:val="CEBEAE5327D841AEA01BA120EFD05514"/>
    <w:rsid w:val="000638D3"/>
  </w:style>
  <w:style w:type="paragraph" w:customStyle="1" w:styleId="5817F7CF3F9F44EA959950E6777B8D6F">
    <w:name w:val="5817F7CF3F9F44EA959950E6777B8D6F"/>
    <w:rsid w:val="000638D3"/>
  </w:style>
  <w:style w:type="paragraph" w:customStyle="1" w:styleId="570E8D79D28B4C57A8EF35FF2D1A4B02">
    <w:name w:val="570E8D79D28B4C57A8EF35FF2D1A4B02"/>
    <w:rsid w:val="000638D3"/>
  </w:style>
  <w:style w:type="paragraph" w:customStyle="1" w:styleId="E1C8ACF0FFEB4D57A8593046858FCEAA">
    <w:name w:val="E1C8ACF0FFEB4D57A8593046858FCEAA"/>
    <w:rsid w:val="00A135EB"/>
  </w:style>
  <w:style w:type="paragraph" w:customStyle="1" w:styleId="8A19B879EE5243D4BC2E93C2996E556D">
    <w:name w:val="8A19B879EE5243D4BC2E93C2996E556D"/>
    <w:rsid w:val="00A135EB"/>
  </w:style>
  <w:style w:type="paragraph" w:customStyle="1" w:styleId="A1B6155ABCB14135829E60F6D3B39AAD">
    <w:name w:val="A1B6155ABCB14135829E60F6D3B39AAD"/>
    <w:rsid w:val="00A135EB"/>
  </w:style>
  <w:style w:type="paragraph" w:customStyle="1" w:styleId="B6372C6139F24CACA195D5F8FE65C156">
    <w:name w:val="B6372C6139F24CACA195D5F8FE65C156"/>
    <w:rsid w:val="00A135EB"/>
  </w:style>
  <w:style w:type="paragraph" w:customStyle="1" w:styleId="952F7B5BC49440D2B3D20B7F5238D145">
    <w:name w:val="952F7B5BC49440D2B3D20B7F5238D145"/>
    <w:rsid w:val="00A135EB"/>
  </w:style>
  <w:style w:type="paragraph" w:customStyle="1" w:styleId="4016995A35B7454EBBD7813CDED65F66">
    <w:name w:val="4016995A35B7454EBBD7813CDED65F66"/>
    <w:rsid w:val="008A0385"/>
  </w:style>
  <w:style w:type="paragraph" w:customStyle="1" w:styleId="33830407BB7045B4A03228252CC95111">
    <w:name w:val="33830407BB7045B4A03228252CC95111"/>
    <w:rsid w:val="008A03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A0385"/>
  </w:style>
  <w:style w:type="paragraph" w:customStyle="1" w:styleId="CF1FB827DEAC4FAD8C49AFD74F769F04">
    <w:name w:val="CF1FB827DEAC4FAD8C49AFD74F769F04"/>
    <w:rsid w:val="00107F49"/>
  </w:style>
  <w:style w:type="paragraph" w:customStyle="1" w:styleId="C0000949C51A423CB93233F4089716BB">
    <w:name w:val="C0000949C51A423CB93233F4089716BB"/>
    <w:rsid w:val="00107F49"/>
  </w:style>
  <w:style w:type="paragraph" w:customStyle="1" w:styleId="16E29FCE284E42E7A092558B6AA2DFB9">
    <w:name w:val="16E29FCE284E42E7A092558B6AA2DFB9"/>
    <w:rsid w:val="00107F49"/>
  </w:style>
  <w:style w:type="paragraph" w:customStyle="1" w:styleId="CF1FB827DEAC4FAD8C49AFD74F769F041">
    <w:name w:val="CF1FB827DEAC4FAD8C49AFD74F769F041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C0000949C51A423CB93233F4089716BB1">
    <w:name w:val="C0000949C51A423CB93233F4089716BB1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16E29FCE284E42E7A092558B6AA2DFB91">
    <w:name w:val="16E29FCE284E42E7A092558B6AA2DFB91"/>
    <w:rsid w:val="00107F49"/>
    <w:pPr>
      <w:keepNext/>
      <w:numPr>
        <w:numId w:val="1"/>
      </w:numPr>
      <w:tabs>
        <w:tab w:val="clear" w:pos="360"/>
        <w:tab w:val="num" w:pos="0"/>
      </w:tabs>
      <w:spacing w:after="0" w:line="240" w:lineRule="auto"/>
      <w:contextualSpacing/>
      <w:outlineLvl w:val="0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customStyle="1" w:styleId="CF1FB827DEAC4FAD8C49AFD74F769F042">
    <w:name w:val="CF1FB827DEAC4FAD8C49AFD74F769F042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C0000949C51A423CB93233F4089716BB2">
    <w:name w:val="C0000949C51A423CB93233F4089716BB2"/>
    <w:rsid w:val="00107F4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paragraph" w:customStyle="1" w:styleId="16E29FCE284E42E7A092558B6AA2DFB92">
    <w:name w:val="16E29FCE284E42E7A092558B6AA2DFB92"/>
    <w:rsid w:val="00107F49"/>
    <w:pPr>
      <w:keepNext/>
      <w:numPr>
        <w:numId w:val="1"/>
      </w:numPr>
      <w:tabs>
        <w:tab w:val="clear" w:pos="360"/>
        <w:tab w:val="num" w:pos="0"/>
      </w:tabs>
      <w:spacing w:after="0" w:line="240" w:lineRule="auto"/>
      <w:contextualSpacing/>
      <w:outlineLvl w:val="0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customStyle="1" w:styleId="0ACBA5611F4641E996876F409E00142F">
    <w:name w:val="0ACBA5611F4641E996876F409E00142F"/>
    <w:rsid w:val="002879F3"/>
  </w:style>
  <w:style w:type="paragraph" w:customStyle="1" w:styleId="20E87CD6B3484D93AE5A102A184653CB">
    <w:name w:val="20E87CD6B3484D93AE5A102A184653CB"/>
    <w:rsid w:val="00C51EBB"/>
  </w:style>
  <w:style w:type="paragraph" w:customStyle="1" w:styleId="25CEA2C143F14D1F95359850487811FF">
    <w:name w:val="25CEA2C143F14D1F95359850487811FF"/>
    <w:rsid w:val="00C51EBB"/>
  </w:style>
  <w:style w:type="paragraph" w:customStyle="1" w:styleId="2C92E62A5C694095A551EE4D692CD9D0">
    <w:name w:val="2C92E62A5C694095A551EE4D692CD9D0"/>
    <w:rsid w:val="00C51EBB"/>
  </w:style>
  <w:style w:type="paragraph" w:customStyle="1" w:styleId="F011FA8B0DD340A79A1DFBB01FB146BC">
    <w:name w:val="F011FA8B0DD340A79A1DFBB01FB146BC"/>
    <w:rsid w:val="00C51EBB"/>
  </w:style>
  <w:style w:type="paragraph" w:customStyle="1" w:styleId="3165536863B74509B2C872ECD8E139F8">
    <w:name w:val="3165536863B74509B2C872ECD8E139F8"/>
    <w:rsid w:val="00C51EBB"/>
  </w:style>
  <w:style w:type="paragraph" w:customStyle="1" w:styleId="BBB16F3E9D0542C7A6E0877ADB72BC7F">
    <w:name w:val="BBB16F3E9D0542C7A6E0877ADB72BC7F"/>
    <w:rsid w:val="00C51EBB"/>
  </w:style>
  <w:style w:type="paragraph" w:customStyle="1" w:styleId="1619FA6062D74D90A6990F48DCA51C63">
    <w:name w:val="1619FA6062D74D90A6990F48DCA51C63"/>
    <w:rsid w:val="006A2A74"/>
  </w:style>
  <w:style w:type="paragraph" w:customStyle="1" w:styleId="FBDC08324D3E473BB632FF0443229AA3">
    <w:name w:val="FBDC08324D3E473BB632FF0443229AA3"/>
    <w:rsid w:val="006A2A74"/>
  </w:style>
  <w:style w:type="paragraph" w:customStyle="1" w:styleId="8B693FF74D3A4B2388FF87B03CB4BE62">
    <w:name w:val="8B693FF74D3A4B2388FF87B03CB4BE62"/>
    <w:rsid w:val="006A2A74"/>
  </w:style>
  <w:style w:type="paragraph" w:customStyle="1" w:styleId="0E4298280088410B8B3CB5AFF67DF533">
    <w:name w:val="0E4298280088410B8B3CB5AFF67DF533"/>
    <w:rsid w:val="006A2A74"/>
  </w:style>
  <w:style w:type="paragraph" w:customStyle="1" w:styleId="60E0008D52B74C14B6C269424B531C8F">
    <w:name w:val="60E0008D52B74C14B6C269424B531C8F"/>
    <w:rsid w:val="006A2A74"/>
  </w:style>
  <w:style w:type="paragraph" w:customStyle="1" w:styleId="D5E5C5DDDEA94665B62DD03348AF3B07">
    <w:name w:val="D5E5C5DDDEA94665B62DD03348AF3B07"/>
    <w:rsid w:val="006A2A74"/>
  </w:style>
  <w:style w:type="paragraph" w:customStyle="1" w:styleId="BCEB0C881B3F447A96E5934E531BF978">
    <w:name w:val="BCEB0C881B3F447A96E5934E531BF978"/>
    <w:rsid w:val="006A2A74"/>
  </w:style>
  <w:style w:type="paragraph" w:customStyle="1" w:styleId="0AAE8E7E003D4619843761B6C4EC7F5A">
    <w:name w:val="0AAE8E7E003D4619843761B6C4EC7F5A"/>
    <w:rsid w:val="006A2A74"/>
  </w:style>
  <w:style w:type="paragraph" w:customStyle="1" w:styleId="B7CD4FF299AB473F80957F534CC51A48">
    <w:name w:val="B7CD4FF299AB473F80957F534CC51A48"/>
    <w:rsid w:val="006A2A74"/>
  </w:style>
  <w:style w:type="paragraph" w:customStyle="1" w:styleId="FE8A7C96AD6B4E3F927A03553B4652DE">
    <w:name w:val="FE8A7C96AD6B4E3F927A03553B4652DE"/>
    <w:rsid w:val="006A2A74"/>
  </w:style>
  <w:style w:type="paragraph" w:customStyle="1" w:styleId="3360A860222D4E41933E258685A4A31F">
    <w:name w:val="3360A860222D4E41933E258685A4A31F"/>
    <w:rsid w:val="006A2A74"/>
  </w:style>
  <w:style w:type="paragraph" w:customStyle="1" w:styleId="4ABA1BD4721D4E9895D5A2C3FDC698D0">
    <w:name w:val="4ABA1BD4721D4E9895D5A2C3FDC698D0"/>
    <w:rsid w:val="006A2A74"/>
  </w:style>
  <w:style w:type="paragraph" w:customStyle="1" w:styleId="C34487E81C484D7CB11D2DEA4C7D2BB7">
    <w:name w:val="C34487E81C484D7CB11D2DEA4C7D2BB7"/>
    <w:rsid w:val="006A2A74"/>
  </w:style>
  <w:style w:type="paragraph" w:customStyle="1" w:styleId="0F59C95F72344EE79BC509EFC23EC696">
    <w:name w:val="0F59C95F72344EE79BC509EFC23EC696"/>
    <w:rsid w:val="006A2A74"/>
  </w:style>
  <w:style w:type="paragraph" w:customStyle="1" w:styleId="84DDA59163584A07AC3EE1DF5DD12C85">
    <w:name w:val="84DDA59163584A07AC3EE1DF5DD12C85"/>
    <w:rsid w:val="006A2A74"/>
  </w:style>
  <w:style w:type="paragraph" w:customStyle="1" w:styleId="D76A627AA41047CD8811845B997E7BD4">
    <w:name w:val="D76A627AA41047CD8811845B997E7BD4"/>
    <w:rsid w:val="006A2A74"/>
  </w:style>
  <w:style w:type="paragraph" w:customStyle="1" w:styleId="150219009F5840A18008EBC25F13D7FC">
    <w:name w:val="150219009F5840A18008EBC25F13D7FC"/>
    <w:rsid w:val="006A2A74"/>
  </w:style>
  <w:style w:type="paragraph" w:customStyle="1" w:styleId="78B488440BC04579901F5DD97672A48B">
    <w:name w:val="78B488440BC04579901F5DD97672A48B"/>
    <w:rsid w:val="006A2A74"/>
  </w:style>
  <w:style w:type="paragraph" w:customStyle="1" w:styleId="0770A2913E394BA4892407CA9EC9AD73">
    <w:name w:val="0770A2913E394BA4892407CA9EC9AD73"/>
    <w:rsid w:val="006A2A74"/>
  </w:style>
  <w:style w:type="paragraph" w:customStyle="1" w:styleId="2A9FF221AB0244A79BECB43D35DE0161">
    <w:name w:val="2A9FF221AB0244A79BECB43D35DE0161"/>
    <w:rsid w:val="006A2A74"/>
  </w:style>
  <w:style w:type="paragraph" w:customStyle="1" w:styleId="CE8422289DCF42FEB72183FE7716ECBF">
    <w:name w:val="CE8422289DCF42FEB72183FE7716ECBF"/>
    <w:rsid w:val="006A2A74"/>
  </w:style>
  <w:style w:type="paragraph" w:customStyle="1" w:styleId="DAF981E2DEC444D79472D379C06A8A50">
    <w:name w:val="DAF981E2DEC444D79472D379C06A8A50"/>
    <w:rsid w:val="006A2A74"/>
  </w:style>
  <w:style w:type="paragraph" w:customStyle="1" w:styleId="BCECD9AB65F440FFA8C09E8FFA3E1CBE">
    <w:name w:val="BCECD9AB65F440FFA8C09E8FFA3E1CBE"/>
    <w:rsid w:val="006A2A74"/>
  </w:style>
  <w:style w:type="paragraph" w:customStyle="1" w:styleId="DC1E0AA2F500450087688AD2EA7BAB49">
    <w:name w:val="DC1E0AA2F500450087688AD2EA7BAB49"/>
    <w:rsid w:val="006A2A74"/>
  </w:style>
  <w:style w:type="paragraph" w:customStyle="1" w:styleId="16E320917FFC4CEFA1F34283770638E9">
    <w:name w:val="16E320917FFC4CEFA1F34283770638E9"/>
    <w:rsid w:val="006A2A74"/>
  </w:style>
  <w:style w:type="paragraph" w:customStyle="1" w:styleId="881662DE7C714241B4C32125BAF0A1DB">
    <w:name w:val="881662DE7C714241B4C32125BAF0A1DB"/>
    <w:rsid w:val="006A2A74"/>
  </w:style>
  <w:style w:type="paragraph" w:customStyle="1" w:styleId="6318AE0B53964C629B25B29C8824973E">
    <w:name w:val="6318AE0B53964C629B25B29C8824973E"/>
    <w:rsid w:val="006A2A74"/>
  </w:style>
  <w:style w:type="paragraph" w:customStyle="1" w:styleId="A3CEF2B9B67D43D0ACEC87BD755767FA">
    <w:name w:val="A3CEF2B9B67D43D0ACEC87BD755767FA"/>
    <w:rsid w:val="006A2A74"/>
  </w:style>
  <w:style w:type="paragraph" w:customStyle="1" w:styleId="6A002EE28A004894AC32AB908977E8DA">
    <w:name w:val="6A002EE28A004894AC32AB908977E8DA"/>
    <w:rsid w:val="006A2A74"/>
  </w:style>
  <w:style w:type="paragraph" w:customStyle="1" w:styleId="9615601A170A4262BD0D31ABA1F70CB6">
    <w:name w:val="9615601A170A4262BD0D31ABA1F70CB6"/>
    <w:rsid w:val="006A2A74"/>
  </w:style>
  <w:style w:type="paragraph" w:customStyle="1" w:styleId="4A66A2AC44E54955955A1A92E27A6F8F">
    <w:name w:val="4A66A2AC44E54955955A1A92E27A6F8F"/>
    <w:rsid w:val="006A2A74"/>
  </w:style>
  <w:style w:type="paragraph" w:customStyle="1" w:styleId="BD63EBEF15BF42C982102845A27C3C58">
    <w:name w:val="BD63EBEF15BF42C982102845A27C3C58"/>
    <w:rsid w:val="006A2A74"/>
  </w:style>
  <w:style w:type="paragraph" w:customStyle="1" w:styleId="265A264E771F4F86AA4EEEC9E54F6623">
    <w:name w:val="265A264E771F4F86AA4EEEC9E54F6623"/>
    <w:rsid w:val="006A2A74"/>
  </w:style>
  <w:style w:type="paragraph" w:customStyle="1" w:styleId="CFB71117B0524AFA921F24C0639C2328">
    <w:name w:val="CFB71117B0524AFA921F24C0639C2328"/>
    <w:rsid w:val="006A2A74"/>
  </w:style>
  <w:style w:type="paragraph" w:customStyle="1" w:styleId="27FB72C044074F7BA2E9B0C855EADC09">
    <w:name w:val="27FB72C044074F7BA2E9B0C855EADC09"/>
    <w:rsid w:val="006A2A74"/>
  </w:style>
  <w:style w:type="paragraph" w:customStyle="1" w:styleId="9340A1C6D9DC4B7E8397F40AB213B5B6">
    <w:name w:val="9340A1C6D9DC4B7E8397F40AB213B5B6"/>
    <w:rsid w:val="006A2A74"/>
  </w:style>
  <w:style w:type="paragraph" w:customStyle="1" w:styleId="9E7554AC3AF24F76852A552F52F66B83">
    <w:name w:val="9E7554AC3AF24F76852A552F52F66B83"/>
    <w:rsid w:val="006A2A74"/>
  </w:style>
  <w:style w:type="paragraph" w:customStyle="1" w:styleId="0984868E38DA4EC5995AF27C05A8136D">
    <w:name w:val="0984868E38DA4EC5995AF27C05A8136D"/>
    <w:rsid w:val="006A2A74"/>
  </w:style>
  <w:style w:type="paragraph" w:customStyle="1" w:styleId="DE4F5540A0F64344B5BB2285B4EFFCB6">
    <w:name w:val="DE4F5540A0F64344B5BB2285B4EFFCB6"/>
    <w:rsid w:val="006A2A74"/>
  </w:style>
  <w:style w:type="paragraph" w:customStyle="1" w:styleId="F08E1A7F86D740B3B7C40D02BF2A9B4C">
    <w:name w:val="F08E1A7F86D740B3B7C40D02BF2A9B4C"/>
    <w:rsid w:val="006A2A74"/>
  </w:style>
  <w:style w:type="paragraph" w:customStyle="1" w:styleId="7E68B8D25D2244D7A9E90AE132B55B97">
    <w:name w:val="7E68B8D25D2244D7A9E90AE132B55B97"/>
    <w:rsid w:val="006A2A74"/>
  </w:style>
  <w:style w:type="paragraph" w:customStyle="1" w:styleId="04097C1ABD5F419794464F8CFB04E69C">
    <w:name w:val="04097C1ABD5F419794464F8CFB04E69C"/>
    <w:rsid w:val="006A2A74"/>
  </w:style>
  <w:style w:type="paragraph" w:customStyle="1" w:styleId="7FE8029F6E464A15928483113231351B">
    <w:name w:val="7FE8029F6E464A15928483113231351B"/>
    <w:rsid w:val="006A2A74"/>
  </w:style>
  <w:style w:type="paragraph" w:customStyle="1" w:styleId="33B52D370C204C75A55654CD7C527879">
    <w:name w:val="33B52D370C204C75A55654CD7C527879"/>
    <w:rsid w:val="006A2A74"/>
  </w:style>
  <w:style w:type="paragraph" w:customStyle="1" w:styleId="0EDB7441C1424332BA0A19C41BDD41A6">
    <w:name w:val="0EDB7441C1424332BA0A19C41BDD41A6"/>
    <w:rsid w:val="006A2A74"/>
  </w:style>
  <w:style w:type="paragraph" w:customStyle="1" w:styleId="18F456C397494759AC06202DA5581D13">
    <w:name w:val="18F456C397494759AC06202DA5581D13"/>
    <w:rsid w:val="006A2A74"/>
  </w:style>
  <w:style w:type="paragraph" w:customStyle="1" w:styleId="BBD79FCCA039492ABA247740AD4F15B6">
    <w:name w:val="BBD79FCCA039492ABA247740AD4F15B6"/>
    <w:rsid w:val="006A2A74"/>
  </w:style>
  <w:style w:type="paragraph" w:customStyle="1" w:styleId="3EA586EEF3914784823B3FE5954FD17B">
    <w:name w:val="3EA586EEF3914784823B3FE5954FD17B"/>
    <w:rsid w:val="006A2A74"/>
  </w:style>
  <w:style w:type="paragraph" w:customStyle="1" w:styleId="E2C62629FA8E444B85061717CAACA9EE">
    <w:name w:val="E2C62629FA8E444B85061717CAACA9EE"/>
    <w:rsid w:val="006A2A74"/>
  </w:style>
  <w:style w:type="paragraph" w:customStyle="1" w:styleId="94CC55AA1F75494AAADC5DD662076D5E">
    <w:name w:val="94CC55AA1F75494AAADC5DD662076D5E"/>
    <w:rsid w:val="006A2A74"/>
  </w:style>
  <w:style w:type="paragraph" w:customStyle="1" w:styleId="4DB546FF3E7D4B0B88878FA35674F73C">
    <w:name w:val="4DB546FF3E7D4B0B88878FA35674F73C"/>
    <w:rsid w:val="0047384D"/>
  </w:style>
  <w:style w:type="paragraph" w:customStyle="1" w:styleId="A48871360BD146C1A2A148780B405ECA">
    <w:name w:val="A48871360BD146C1A2A148780B405ECA"/>
    <w:rsid w:val="0047384D"/>
  </w:style>
  <w:style w:type="paragraph" w:customStyle="1" w:styleId="9E29D409329D4B7C90EB16C7A703ED75">
    <w:name w:val="9E29D409329D4B7C90EB16C7A703ED75"/>
    <w:rsid w:val="0047384D"/>
  </w:style>
  <w:style w:type="paragraph" w:customStyle="1" w:styleId="0A647D59F93A4E8A9091055E0F5236A1">
    <w:name w:val="0A647D59F93A4E8A9091055E0F5236A1"/>
    <w:rsid w:val="000638D3"/>
  </w:style>
  <w:style w:type="paragraph" w:customStyle="1" w:styleId="C4D9A85EF27D47BF93E69811D2404C5A">
    <w:name w:val="C4D9A85EF27D47BF93E69811D2404C5A"/>
    <w:rsid w:val="000638D3"/>
  </w:style>
  <w:style w:type="paragraph" w:customStyle="1" w:styleId="CE26EF1F8BD64C96BF826A929404EE8A">
    <w:name w:val="CE26EF1F8BD64C96BF826A929404EE8A"/>
    <w:rsid w:val="000638D3"/>
  </w:style>
  <w:style w:type="paragraph" w:customStyle="1" w:styleId="CEBEAE5327D841AEA01BA120EFD05514">
    <w:name w:val="CEBEAE5327D841AEA01BA120EFD05514"/>
    <w:rsid w:val="000638D3"/>
  </w:style>
  <w:style w:type="paragraph" w:customStyle="1" w:styleId="5817F7CF3F9F44EA959950E6777B8D6F">
    <w:name w:val="5817F7CF3F9F44EA959950E6777B8D6F"/>
    <w:rsid w:val="000638D3"/>
  </w:style>
  <w:style w:type="paragraph" w:customStyle="1" w:styleId="570E8D79D28B4C57A8EF35FF2D1A4B02">
    <w:name w:val="570E8D79D28B4C57A8EF35FF2D1A4B02"/>
    <w:rsid w:val="000638D3"/>
  </w:style>
  <w:style w:type="paragraph" w:customStyle="1" w:styleId="E1C8ACF0FFEB4D57A8593046858FCEAA">
    <w:name w:val="E1C8ACF0FFEB4D57A8593046858FCEAA"/>
    <w:rsid w:val="00A135EB"/>
  </w:style>
  <w:style w:type="paragraph" w:customStyle="1" w:styleId="8A19B879EE5243D4BC2E93C2996E556D">
    <w:name w:val="8A19B879EE5243D4BC2E93C2996E556D"/>
    <w:rsid w:val="00A135EB"/>
  </w:style>
  <w:style w:type="paragraph" w:customStyle="1" w:styleId="A1B6155ABCB14135829E60F6D3B39AAD">
    <w:name w:val="A1B6155ABCB14135829E60F6D3B39AAD"/>
    <w:rsid w:val="00A135EB"/>
  </w:style>
  <w:style w:type="paragraph" w:customStyle="1" w:styleId="B6372C6139F24CACA195D5F8FE65C156">
    <w:name w:val="B6372C6139F24CACA195D5F8FE65C156"/>
    <w:rsid w:val="00A135EB"/>
  </w:style>
  <w:style w:type="paragraph" w:customStyle="1" w:styleId="952F7B5BC49440D2B3D20B7F5238D145">
    <w:name w:val="952F7B5BC49440D2B3D20B7F5238D145"/>
    <w:rsid w:val="00A135EB"/>
  </w:style>
  <w:style w:type="paragraph" w:customStyle="1" w:styleId="4016995A35B7454EBBD7813CDED65F66">
    <w:name w:val="4016995A35B7454EBBD7813CDED65F66"/>
    <w:rsid w:val="008A0385"/>
  </w:style>
  <w:style w:type="paragraph" w:customStyle="1" w:styleId="33830407BB7045B4A03228252CC95111">
    <w:name w:val="33830407BB7045B4A03228252CC95111"/>
    <w:rsid w:val="008A0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8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(Título DO DOCUMENTO) Lorem ipsum dolor sit amet consectetur adipiscing elit. Pe</vt:lpstr>
      <vt:lpstr/>
      <vt:lpstr>(Subtítulo DO DOCUMENTO) Pellentesque suscipit massa urna, at porta urna facilis</vt:lpstr>
      <vt:lpstr/>
      <vt:lpstr/>
      <vt:lpstr>(título SECÇÃO 1)</vt:lpstr>
      <vt:lpstr/>
      <vt:lpstr>(SUBtítulo 1 SECÇÃO 1) Adipiscing elit. Pellentesque suscipit massa urna, at por</vt:lpstr>
      <vt:lpstr/>
      <vt:lpstr>(SUBtítulo 2 SECÇãO 1) Nullam varius ut ipsum eget blandit. Praesent vel imperdi</vt:lpstr>
      <vt:lpstr/>
      <vt:lpstr/>
      <vt:lpstr>(título SECÇÃO 2)</vt:lpstr>
      <vt:lpstr/>
      <vt:lpstr>(SUBtítulo 1 SECÇÃO 2) Nam auctor sapien nec nisi mattis semper. Sed id neque a </vt:lpstr>
      <vt:lpstr/>
      <vt:lpstr>(SUBtítulo 2 SECÇÃO 2) Curabitur a fermentum metus, volutpat pretium ante. Suspe</vt:lpstr>
      <vt:lpstr/>
      <vt:lpstr/>
      <vt:lpstr>(título SECÇÃO 3)</vt:lpstr>
      <vt:lpstr/>
      <vt:lpstr>(SUBtítulo 1 SECÇÃO 3) Curabitur a fermentum metus, volutpat pretium ante. Suspe</vt:lpstr>
      <vt:lpstr/>
      <vt:lpstr>(SUBtítulo 2 SECÇÃO 3) Curabitur a fermentum metus, volutpat pretium ante. Suspe</vt:lpstr>
    </vt:vector>
  </TitlesOfParts>
  <Company/>
  <LinksUpToDate>false</LinksUpToDate>
  <CharactersWithSpaces>1539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ULISBOA</dc:creator>
  <cp:lastModifiedBy>Catia Sofia Afonso de Pina Almeida</cp:lastModifiedBy>
  <cp:revision>5</cp:revision>
  <cp:lastPrinted>2013-08-06T12:19:00Z</cp:lastPrinted>
  <dcterms:created xsi:type="dcterms:W3CDTF">2013-09-10T13:59:00Z</dcterms:created>
  <dcterms:modified xsi:type="dcterms:W3CDTF">2013-12-12T16:17:00Z</dcterms:modified>
</cp:coreProperties>
</file>